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062" w:rsidRDefault="005C5062" w:rsidP="00380B8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F648A" w:rsidRDefault="0069203A" w:rsidP="00380B8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07C0A">
        <w:rPr>
          <w:rFonts w:ascii="Times New Roman" w:hAnsi="Times New Roman" w:cs="Times New Roman"/>
          <w:b/>
          <w:sz w:val="28"/>
        </w:rPr>
        <w:t xml:space="preserve">Список туристических объектов, </w:t>
      </w:r>
      <w:r w:rsidR="00197809" w:rsidRPr="00007C0A">
        <w:rPr>
          <w:rFonts w:ascii="Times New Roman" w:hAnsi="Times New Roman" w:cs="Times New Roman"/>
          <w:b/>
          <w:sz w:val="28"/>
        </w:rPr>
        <w:t>которые осуществляют предпринимательскую</w:t>
      </w:r>
      <w:r w:rsidRPr="00007C0A">
        <w:rPr>
          <w:rFonts w:ascii="Times New Roman" w:hAnsi="Times New Roman" w:cs="Times New Roman"/>
          <w:b/>
          <w:sz w:val="28"/>
        </w:rPr>
        <w:t xml:space="preserve"> деятельность </w:t>
      </w:r>
      <w:r w:rsidR="00380B8C" w:rsidRPr="00007C0A">
        <w:rPr>
          <w:rFonts w:ascii="Times New Roman" w:hAnsi="Times New Roman" w:cs="Times New Roman"/>
          <w:b/>
          <w:sz w:val="28"/>
        </w:rPr>
        <w:t>на территории С</w:t>
      </w:r>
      <w:r w:rsidR="00BE256D">
        <w:rPr>
          <w:rFonts w:ascii="Times New Roman" w:hAnsi="Times New Roman" w:cs="Times New Roman"/>
          <w:b/>
          <w:sz w:val="28"/>
        </w:rPr>
        <w:t>уоярвского муниципального округа</w:t>
      </w:r>
      <w:r w:rsidR="00380B8C" w:rsidRPr="00007C0A">
        <w:rPr>
          <w:rFonts w:ascii="Times New Roman" w:hAnsi="Times New Roman" w:cs="Times New Roman"/>
          <w:b/>
          <w:sz w:val="28"/>
        </w:rPr>
        <w:t xml:space="preserve"> по состоянию на </w:t>
      </w:r>
      <w:r w:rsidR="001F648A" w:rsidRPr="00007C0A">
        <w:rPr>
          <w:rFonts w:ascii="Times New Roman" w:hAnsi="Times New Roman" w:cs="Times New Roman"/>
          <w:b/>
          <w:sz w:val="28"/>
        </w:rPr>
        <w:t>202</w:t>
      </w:r>
      <w:r w:rsidR="00BE256D">
        <w:rPr>
          <w:rFonts w:ascii="Times New Roman" w:hAnsi="Times New Roman" w:cs="Times New Roman"/>
          <w:b/>
          <w:sz w:val="28"/>
        </w:rPr>
        <w:t>5</w:t>
      </w:r>
      <w:r w:rsidR="00EB461C">
        <w:rPr>
          <w:rFonts w:ascii="Times New Roman" w:hAnsi="Times New Roman" w:cs="Times New Roman"/>
          <w:b/>
          <w:sz w:val="28"/>
        </w:rPr>
        <w:t xml:space="preserve"> год</w:t>
      </w:r>
    </w:p>
    <w:tbl>
      <w:tblPr>
        <w:tblStyle w:val="a3"/>
        <w:tblpPr w:leftFromText="180" w:rightFromText="180" w:vertAnchor="page" w:horzAnchor="margin" w:tblpX="-1248" w:tblpY="2931"/>
        <w:tblW w:w="11194" w:type="dxa"/>
        <w:tblLayout w:type="fixed"/>
        <w:tblLook w:val="04A0" w:firstRow="1" w:lastRow="0" w:firstColumn="1" w:lastColumn="0" w:noHBand="0" w:noVBand="1"/>
      </w:tblPr>
      <w:tblGrid>
        <w:gridCol w:w="704"/>
        <w:gridCol w:w="2551"/>
        <w:gridCol w:w="2977"/>
        <w:gridCol w:w="3118"/>
        <w:gridCol w:w="1844"/>
      </w:tblGrid>
      <w:tr w:rsidR="00EB461C" w:rsidTr="00382B8B">
        <w:tc>
          <w:tcPr>
            <w:tcW w:w="704" w:type="dxa"/>
            <w:tcBorders>
              <w:bottom w:val="single" w:sz="4" w:space="0" w:color="auto"/>
            </w:tcBorders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п/п</w:t>
            </w: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 xml:space="preserve">Объект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B461C" w:rsidRDefault="00EB461C" w:rsidP="00382B8B">
            <w:pPr>
              <w:jc w:val="center"/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>Фото объекта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Сайт размещения информации об объекте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B461C" w:rsidRPr="00D7596F" w:rsidRDefault="00D7596F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>ефон</w:t>
            </w:r>
          </w:p>
        </w:tc>
      </w:tr>
      <w:tr w:rsidR="001F648A" w:rsidTr="00382B8B">
        <w:trPr>
          <w:gridAfter w:val="4"/>
          <w:wAfter w:w="10490" w:type="dxa"/>
        </w:trPr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48A" w:rsidRPr="0069203A" w:rsidRDefault="001F648A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2881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Гостиница «Карелия»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(г.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Суоярви, ул.</w:t>
            </w:r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Шельшакова, д.1)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3235" cy="1762466"/>
                  <wp:effectExtent l="0" t="0" r="4445" b="0"/>
                  <wp:docPr id="80" name="Рисунок 1" descr="C:\Users\economic\Desktop\b957d4e134581deab03f1b0b62bf8f4b19c6886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ic\Desktop\b957d4e134581deab03f1b0b62bf8f4b19c6886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82" cy="179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:rsid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karelia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-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gostinica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ruhotel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su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:rsidR="00EB461C" w:rsidRPr="00382B8B" w:rsidRDefault="00E26ADD" w:rsidP="00382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82B8B" w:rsidRPr="00382B8B">
              <w:rPr>
                <w:rFonts w:ascii="Times New Roman" w:hAnsi="Times New Roman" w:cs="Times New Roman"/>
              </w:rPr>
              <w:t>(911)423-72-42</w:t>
            </w:r>
          </w:p>
        </w:tc>
      </w:tr>
      <w:tr w:rsidR="00EB461C" w:rsidTr="00382B8B">
        <w:tc>
          <w:tcPr>
            <w:tcW w:w="704" w:type="dxa"/>
            <w:shd w:val="clear" w:color="auto" w:fill="auto"/>
          </w:tcPr>
          <w:p w:rsidR="00EB461C" w:rsidRPr="00E26ADD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BE256D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Модульный домик «Ярвитало»</w:t>
            </w:r>
          </w:p>
          <w:p w:rsidR="00BE256D" w:rsidRDefault="00BE256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BE256D">
              <w:rPr>
                <w:rFonts w:ascii="Times New Roman" w:hAnsi="Times New Roman" w:cs="Times New Roman"/>
                <w:sz w:val="26"/>
                <w:szCs w:val="26"/>
              </w:rPr>
              <w:t>Суоярвский район, п. Райконкосски, ул. Комсомольская)</w:t>
            </w:r>
          </w:p>
          <w:p w:rsidR="00BE256D" w:rsidRPr="00BE256D" w:rsidRDefault="00BE256D" w:rsidP="00382B8B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77" w:type="dxa"/>
            <w:shd w:val="clear" w:color="auto" w:fill="auto"/>
          </w:tcPr>
          <w:p w:rsidR="00EB461C" w:rsidRPr="0069203A" w:rsidRDefault="00BE256D" w:rsidP="00382B8B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51331CA" wp14:editId="50FFB346">
                  <wp:extent cx="1806854" cy="1798955"/>
                  <wp:effectExtent l="0" t="0" r="3175" b="0"/>
                  <wp:docPr id="1" name="Рисунок 1" descr="Гостиница Jarvitalo, Республика Карелия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иница Jarvitalo, Республика Карелия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0756" cy="186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18705A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BE256D" w:rsidRPr="00847A22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https://yandex.ru/maps/10933/republic-of-karelia/geo/komsomolskaya_ulitsa/1593041226/?ll=31.577027%2C61.920004&amp;z=15.29</w:t>
              </w:r>
            </w:hyperlink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382B8B" w:rsidRDefault="00E26ADD" w:rsidP="00382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8</w:t>
            </w:r>
            <w:r w:rsidR="00382B8B">
              <w:rPr>
                <w:rFonts w:ascii="Times New Roman" w:hAnsi="Times New Roman" w:cs="Times New Roman"/>
                <w:shd w:val="clear" w:color="auto" w:fill="FFFFFF"/>
              </w:rPr>
              <w:t xml:space="preserve"> (921)</w:t>
            </w:r>
            <w:r w:rsidR="00382B8B" w:rsidRPr="00382B8B">
              <w:rPr>
                <w:rFonts w:ascii="Times New Roman" w:hAnsi="Times New Roman" w:cs="Times New Roman"/>
                <w:shd w:val="clear" w:color="auto" w:fill="FFFFFF"/>
              </w:rPr>
              <w:t>527-30-71</w:t>
            </w:r>
          </w:p>
        </w:tc>
      </w:tr>
      <w:tr w:rsidR="00EB461C" w:rsidTr="00382B8B">
        <w:trPr>
          <w:trHeight w:val="3397"/>
        </w:trPr>
        <w:tc>
          <w:tcPr>
            <w:tcW w:w="704" w:type="dxa"/>
            <w:shd w:val="clear" w:color="auto" w:fill="auto"/>
          </w:tcPr>
          <w:p w:rsidR="00EB461C" w:rsidRPr="00E26ADD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Мини-гостиница «Комфорт»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банным комп</w:t>
            </w:r>
            <w:r w:rsidR="00DE1028">
              <w:rPr>
                <w:rFonts w:ascii="Times New Roman" w:hAnsi="Times New Roman" w:cs="Times New Roman"/>
                <w:sz w:val="26"/>
                <w:szCs w:val="26"/>
              </w:rPr>
              <w:t>лексом                       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Суоярвский            р-н, г.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Суоярви, ул.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Октябрьская, д.5)</w:t>
            </w:r>
          </w:p>
        </w:tc>
        <w:tc>
          <w:tcPr>
            <w:tcW w:w="2977" w:type="dxa"/>
            <w:shd w:val="clear" w:color="auto" w:fill="auto"/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381" cy="2122703"/>
                  <wp:effectExtent l="0" t="0" r="6350" b="0"/>
                  <wp:docPr id="82" name="Рисунок 5" descr="https://avatars.mds.yandex.net/get-altay/374295/2a0000015b2eaba4b894f89c9e8e36bbabf6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374295/2a0000015b2eaba4b894f89c9e8e36bbabf6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10" cy="215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18705A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hotelkomfort</w:t>
              </w:r>
              <w:r w:rsidR="00EB461C"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ucoz</w:t>
              </w:r>
              <w:r w:rsidR="00EB461C"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r w:rsidR="00EB461C"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  <w:r w:rsidR="00EB461C" w:rsidRPr="001870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69203A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B461C" w:rsidTr="00382B8B">
        <w:trPr>
          <w:trHeight w:val="3074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551" w:type="dxa"/>
            <w:shd w:val="clear" w:color="auto" w:fill="auto"/>
          </w:tcPr>
          <w:p w:rsidR="00DE1028" w:rsidRDefault="00DE1028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Лесной отель «Вегарус»</w:t>
            </w:r>
            <w:r w:rsidR="00B406B4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B40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Вегарус, ул. Заречная, д.3)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667" cy="1533348"/>
                  <wp:effectExtent l="19050" t="0" r="0" b="0"/>
                  <wp:docPr id="83" name="Рисунок 24" descr="https://avatars.mds.yandex.net/get-altay/216588/2a0000015b217037cd068aa25b92be3eaa59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altay/216588/2a0000015b217037cd068aa25b92be3eaa59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99" cy="154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763326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vegarus</w:t>
              </w:r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-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hotel</w:t>
              </w:r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2833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8B0507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Лодж «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Comfort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Lodge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г.Суоярви, остров Любви)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0140" cy="1616148"/>
                  <wp:effectExtent l="19050" t="0" r="5760" b="0"/>
                  <wp:docPr id="84" name="Рисунок 6" descr="https://27.img.avito.st/image/1/1.IjX237ayjtzAdkzZvr97USB8jtpWfow.dEeoHcPtiWbUdwKvdZiDgvnXjNnMCyEsSQRu8jygv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27.img.avito.st/image/1/1.IjX237ayjtzAdkzZvr97USB8jtpWfow.dEeoHcPtiWbUdwKvdZiDgvnXjNnMCyEsSQRu8jygv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04" cy="162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CE551B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3" w:history="1">
              <w:r w:rsidR="00EB461C"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https://www.avito.ru/suoyarvi/doma_dachi_kottedzhi/dom_180_m_na_uchastke_2_ga_1566765785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B461C" w:rsidRPr="00CE551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4" w:type="dxa"/>
            <w:shd w:val="clear" w:color="auto" w:fill="auto"/>
          </w:tcPr>
          <w:p w:rsidR="00EB461C" w:rsidRPr="00094F6B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094F6B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413487">
        <w:trPr>
          <w:trHeight w:val="2572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382B8B">
            <w:pPr>
              <w:jc w:val="center"/>
              <w:rPr>
                <w:rFonts w:ascii="Arial" w:hAnsi="Arial" w:cs="Arial"/>
                <w:b/>
                <w:bCs/>
                <w:color w:val="343434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Турбаза Э</w:t>
            </w:r>
            <w:r w:rsidRPr="00967865">
              <w:rPr>
                <w:rFonts w:ascii="Times New Roman" w:hAnsi="Times New Roman" w:cs="Times New Roman"/>
                <w:b/>
                <w:sz w:val="26"/>
                <w:szCs w:val="26"/>
              </w:rPr>
              <w:t>хкиля</w:t>
            </w:r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округ</w:t>
            </w:r>
            <w:r w:rsidRPr="00C9001D">
              <w:rPr>
                <w:rFonts w:ascii="Times New Roman" w:hAnsi="Times New Roman" w:cs="Times New Roman"/>
                <w:sz w:val="26"/>
                <w:szCs w:val="26"/>
              </w:rPr>
              <w:t>, п. Леппяниеми, урочище Экхиля)</w:t>
            </w:r>
            <w:r>
              <w:rPr>
                <w:rFonts w:ascii="Arial" w:hAnsi="Arial" w:cs="Arial"/>
                <w:b/>
                <w:bCs/>
                <w:color w:val="343434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B461C" w:rsidRPr="008B0507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7865">
              <w:rPr>
                <w:rFonts w:ascii="Times New Roman" w:hAnsi="Times New Roman" w:cs="Times New Roman"/>
                <w:sz w:val="26"/>
                <w:szCs w:val="26"/>
              </w:rPr>
              <w:t>Суоярвский район, в 2-х км от п. Леппяниэми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192" cy="1433195"/>
                  <wp:effectExtent l="0" t="0" r="6985" b="0"/>
                  <wp:docPr id="85" name="Рисунок 1" descr="C:\Users\economic\Desktop\0QI8FQxj0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ic\Desktop\0QI8FQxj0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07" cy="146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CE551B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5" w:history="1">
              <w:r w:rsidR="00EB461C" w:rsidRPr="00B66462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https://vk.com/club100217685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</w:tcPr>
          <w:p w:rsidR="00EB461C" w:rsidRPr="00094F6B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DE1028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Туристическая база «Медвежья лапа</w:t>
            </w:r>
            <w:r w:rsidR="00BE256D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EB461C" w:rsidRPr="0062170D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айон</w:t>
            </w:r>
            <w:r w:rsidR="00EB461C" w:rsidRPr="0062170D">
              <w:rPr>
                <w:rFonts w:ascii="Times New Roman" w:hAnsi="Times New Roman" w:cs="Times New Roman"/>
                <w:sz w:val="26"/>
                <w:szCs w:val="26"/>
              </w:rPr>
              <w:t>, урочище Каратсалми</w:t>
            </w:r>
            <w:r w:rsidR="00EB461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858060"/>
                  <wp:effectExtent l="0" t="0" r="7620" b="8890"/>
                  <wp:docPr id="86" name="Рисунок 39" descr="https://sun9-18.userapi.com/c631531/v631531441/15398/VrdxKcfqf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18.userapi.com/c631531/v631531441/15398/VrdxKcfqf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33" cy="189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7" w:history="1">
              <w:r w:rsidR="00EB461C"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https://www.avito.ru/suoyarvi/doma_dachi_kottedzhi/kottedzh_60_m_na_uchastke_100_sot._662478791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  <w:hyperlink r:id="rId18" w:history="1"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https://vk.com/kartalo</w:t>
              </w:r>
            </w:hyperlink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551" w:type="dxa"/>
            <w:shd w:val="clear" w:color="auto" w:fill="auto"/>
          </w:tcPr>
          <w:p w:rsidR="00C15C66" w:rsidRDefault="00EB461C" w:rsidP="00C15C6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19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Коттедж </w:t>
            </w:r>
          </w:p>
          <w:p w:rsidR="00EB461C" w:rsidRDefault="00EB461C" w:rsidP="00C15C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5C6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5C66">
              <w:rPr>
                <w:rFonts w:ascii="Times New Roman" w:hAnsi="Times New Roman" w:cs="Times New Roman"/>
                <w:sz w:val="26"/>
                <w:szCs w:val="26"/>
              </w:rPr>
              <w:t xml:space="preserve">(г. </w:t>
            </w:r>
            <w:r w:rsidRPr="00C15C66">
              <w:rPr>
                <w:rFonts w:ascii="Times New Roman" w:hAnsi="Times New Roman" w:cs="Times New Roman"/>
                <w:sz w:val="26"/>
                <w:szCs w:val="26"/>
              </w:rPr>
              <w:t>Суоярви</w:t>
            </w:r>
            <w:r w:rsidRPr="00B119D2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B119D2">
              <w:rPr>
                <w:rFonts w:ascii="Times New Roman" w:hAnsi="Times New Roman" w:cs="Times New Roman"/>
                <w:sz w:val="26"/>
                <w:szCs w:val="26"/>
              </w:rPr>
              <w:t xml:space="preserve"> ул. Набережная, д.13 , (адрес Набережная, 9)</w:t>
            </w:r>
          </w:p>
        </w:tc>
        <w:tc>
          <w:tcPr>
            <w:tcW w:w="2977" w:type="dxa"/>
            <w:shd w:val="clear" w:color="auto" w:fill="auto"/>
          </w:tcPr>
          <w:p w:rsidR="00C15C66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0083" cy="1818005"/>
                  <wp:effectExtent l="0" t="0" r="1270" b="0"/>
                  <wp:docPr id="87" name="Рисунок 9" descr="https://40.img.avito.st/image/1/1.Sarplbay5UPfPCdG98hK6BQ25UVJNOc.5MoKNLy8JubQptyDyZ-idkm7zxEmFWo3cxAR4pIJ6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40.img.avito.st/image/1/1.Sarplbay5UPfPCdG98hK6BQ25UVJNOc.5MoKNLy8JubQptyDyZ-idkm7zxEmFWo3cxAR4pIJ6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67" cy="183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Default="00EB461C" w:rsidP="00C15C66">
            <w:pPr>
              <w:ind w:firstLine="708"/>
              <w:rPr>
                <w:lang w:eastAsia="ru-RU"/>
              </w:rPr>
            </w:pPr>
          </w:p>
          <w:p w:rsidR="00C15C66" w:rsidRPr="00C15C66" w:rsidRDefault="00C15C66" w:rsidP="00C15C66">
            <w:pPr>
              <w:ind w:firstLine="708"/>
              <w:rPr>
                <w:lang w:eastAsia="ru-RU"/>
              </w:rPr>
            </w:pPr>
            <w:r>
              <w:rPr>
                <w:lang w:eastAsia="ru-RU"/>
              </w:rPr>
              <w:t>90 м2.</w:t>
            </w:r>
          </w:p>
        </w:tc>
        <w:tc>
          <w:tcPr>
            <w:tcW w:w="3118" w:type="dxa"/>
            <w:shd w:val="clear" w:color="auto" w:fill="auto"/>
          </w:tcPr>
          <w:p w:rsid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0" w:history="1">
              <w:r w:rsidR="00EB461C"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</w:t>
              </w:r>
              <w:r w:rsidR="00EB461C"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9</w:t>
              </w:r>
              <w:r w:rsidR="00EB461C"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0_m_na_uchastke_10_sot._2057116862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1554"/>
        </w:trPr>
        <w:tc>
          <w:tcPr>
            <w:tcW w:w="704" w:type="dxa"/>
            <w:shd w:val="clear" w:color="auto" w:fill="auto"/>
          </w:tcPr>
          <w:p w:rsidR="00EB461C" w:rsidRDefault="00E26ADD" w:rsidP="00E26A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06B4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в п.</w:t>
            </w:r>
            <w:r w:rsidR="00DE1028" w:rsidRPr="00B406B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406B4">
              <w:rPr>
                <w:rFonts w:ascii="Times New Roman" w:hAnsi="Times New Roman" w:cs="Times New Roman"/>
                <w:b/>
                <w:sz w:val="26"/>
                <w:szCs w:val="26"/>
              </w:rPr>
              <w:t>Поросозеро</w:t>
            </w:r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, ул.</w:t>
            </w:r>
            <w:r w:rsidR="00DE1028" w:rsidRPr="00B40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Заводская, д.9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1562">
              <w:rPr>
                <w:rFonts w:ascii="Times New Roman" w:hAnsi="Times New Roman" w:cs="Times New Roman"/>
                <w:sz w:val="26"/>
                <w:szCs w:val="26"/>
              </w:rPr>
              <w:t xml:space="preserve">Антоненко Ольга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Богдановна</w:t>
            </w:r>
          </w:p>
          <w:p w:rsidR="00EB461C" w:rsidRPr="009F41B0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ИНН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101600150404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89215258659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2688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EB461C" w:rsidRPr="00890B79" w:rsidRDefault="00EB461C" w:rsidP="00382B8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</w:t>
            </w:r>
            <w:r w:rsidR="00DE102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Коттедж </w:t>
            </w:r>
          </w:p>
          <w:p w:rsidR="00EB461C" w:rsidRPr="00890B79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>«Дом Любина»,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B79">
              <w:rPr>
                <w:rFonts w:ascii="Times New Roman" w:hAnsi="Times New Roman" w:cs="Times New Roman"/>
                <w:sz w:val="26"/>
                <w:szCs w:val="26"/>
              </w:rPr>
              <w:t>г. Суоярви, д. 1А (район станции Суоярви-2)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5105" cy="1467293"/>
                  <wp:effectExtent l="19050" t="0" r="0" b="0"/>
                  <wp:docPr id="88" name="Рисунок 1" descr="Коттедж 160 м² на участке 100 сот. — Дома, дачи, коттеджи в Суояр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ттедж 160 м² на участке 100 сот. — Дома, дачи, коттеджи в Суояр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84" cy="146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C15C66" w:rsidP="00382B8B">
            <w:pPr>
              <w:jc w:val="center"/>
            </w:pPr>
            <w:hyperlink r:id="rId22" w:history="1">
              <w:r w:rsidR="00EB461C" w:rsidRPr="00900E6F">
                <w:rPr>
                  <w:rStyle w:val="a6"/>
                </w:rPr>
                <w:t>https://www.avito.ru/suoyarvi/doma_dachi_kottedzhi/kottedzh_160_m_na_uchastke_100_sot._997257490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551" w:type="dxa"/>
            <w:shd w:val="clear" w:color="auto" w:fill="auto"/>
          </w:tcPr>
          <w:p w:rsidR="00EB461C" w:rsidRPr="00F15A08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F15A08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Аренда дома для отдыха</w:t>
            </w:r>
            <w:r w:rsidRPr="00F15A08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</w:t>
            </w:r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="00DE1028" w:rsidRPr="00B40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Вешкелица, ул.</w:t>
            </w:r>
            <w:r w:rsidR="00DE1028" w:rsidRPr="00B40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Мира, д.19)</w:t>
            </w:r>
          </w:p>
        </w:tc>
        <w:tc>
          <w:tcPr>
            <w:tcW w:w="2977" w:type="dxa"/>
            <w:shd w:val="clear" w:color="auto" w:fill="auto"/>
          </w:tcPr>
          <w:p w:rsidR="00EB461C" w:rsidRPr="00F15A08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A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0046" cy="1777594"/>
                  <wp:effectExtent l="0" t="0" r="0" b="0"/>
                  <wp:docPr id="89" name="Рисунок 30" descr="https://q-xx.bstatic.com/xdata/images/hotel/max1024x768/205432104.jpg?k=ae7448ebf43b5504fe9e02d941657216dba971f073f93b95d2c637d6a8fdb94f&amp;o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q-xx.bstatic.com/xdata/images/hotel/max1024x768/205432104.jpg?k=ae7448ebf43b5504fe9e02d941657216dba971f073f93b95d2c637d6a8fdb94f&amp;o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42" cy="18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4" w:anchor="RD254407905" w:history="1">
              <w:r w:rsidR="00EB461C" w:rsidRPr="00F15A08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</w:rPr>
                <w:t>https://www.booking.com/hotel/ru/guest-house-on-mira-19.ru.html?aid=350687&amp;checkin=2019-08-08&amp;checkout=2019-08-09&amp;label=scZRFJ8G0FbxK7iyKfaycj6vuuZ2zFmLqKrKGIA&amp;room1=A%2CA&amp;show_room=254407905_174162653_5_2_0#RD254407905</w:t>
              </w:r>
            </w:hyperlink>
            <w:r w:rsidR="00CA5867">
              <w:rPr>
                <w:rStyle w:val="a6"/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EB461C" w:rsidRPr="00EB461C">
              <w:t xml:space="preserve"> </w:t>
            </w:r>
          </w:p>
        </w:tc>
        <w:tc>
          <w:tcPr>
            <w:tcW w:w="1844" w:type="dxa"/>
            <w:shd w:val="clear" w:color="auto" w:fill="auto"/>
          </w:tcPr>
          <w:p w:rsidR="00EB461C" w:rsidRPr="00F15A08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413487">
        <w:trPr>
          <w:trHeight w:val="3255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001D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«Инжунаволок»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урочище Инжунаволок)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406" cy="1648046"/>
                  <wp:effectExtent l="19050" t="0" r="3544" b="0"/>
                  <wp:docPr id="90" name="Рисунок 51" descr="https://turbaza.ru/images/bases/497/2d394b6fe2aa1e3a60875a042c4848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turbaza.ru/images/bases/497/2d394b6fe2aa1e3a60875a042c4848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42" cy="166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Pr="00BE597C" w:rsidRDefault="00EB461C" w:rsidP="00382B8B">
            <w:pPr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382B8B">
            <w:pPr>
              <w:jc w:val="center"/>
              <w:rPr>
                <w:lang w:val="en-US"/>
              </w:rPr>
            </w:pPr>
          </w:p>
          <w:p w:rsid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6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http://ingunavolok.ru/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Pr="00732CA0" w:rsidRDefault="00EB461C" w:rsidP="00382B8B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466393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3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413487">
        <w:trPr>
          <w:trHeight w:val="2974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2551" w:type="dxa"/>
            <w:shd w:val="clear" w:color="auto" w:fill="auto"/>
          </w:tcPr>
          <w:p w:rsidR="00EB461C" w:rsidRPr="005355DE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5355DE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29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«Три соловья» </w:t>
            </w:r>
            <w:r w:rsidRPr="005355DE">
              <w:rPr>
                <w:rFonts w:ascii="Times New Roman" w:hAnsi="Times New Roman" w:cs="Times New Roman"/>
                <w:sz w:val="26"/>
                <w:szCs w:val="26"/>
              </w:rPr>
              <w:t>(Суоярвский р-н, на берегу Сямозера, урочище Инжунаволок)</w:t>
            </w:r>
          </w:p>
        </w:tc>
        <w:tc>
          <w:tcPr>
            <w:tcW w:w="2977" w:type="dxa"/>
            <w:shd w:val="clear" w:color="auto" w:fill="auto"/>
          </w:tcPr>
          <w:p w:rsidR="00EB461C" w:rsidRPr="00174DEF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74D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204" cy="1550822"/>
                  <wp:effectExtent l="0" t="0" r="6350" b="0"/>
                  <wp:docPr id="91" name="Рисунок 17" descr="https://cdn-p.cian.site/images/6/405/917/dom-inzhunavolok-71950468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-p.cian.site/images/6/405/917/dom-inzhunavolok-71950468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48" cy="156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Pr="00174DEF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8" w:history="1">
              <w:r w:rsidR="00EB461C" w:rsidRPr="00174DEF">
                <w:rPr>
                  <w:rFonts w:ascii="Times New Roman" w:hAnsi="Times New Roman" w:cs="Times New Roman"/>
                  <w:sz w:val="26"/>
                  <w:szCs w:val="26"/>
                </w:rPr>
                <w:t>https://vk.com/trysolovja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5355DE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tgtFrame="_blank" w:history="1">
              <w:r w:rsidR="00EB461C">
                <w:rPr>
                  <w:rStyle w:val="a6"/>
                  <w:rFonts w:ascii="Arial" w:hAnsi="Arial" w:cs="Arial"/>
                  <w:shd w:val="clear" w:color="auto" w:fill="FFFFFF"/>
                </w:rPr>
                <w:t>http://tri-solovia-karelia.ru</w:t>
              </w:r>
            </w:hyperlink>
          </w:p>
        </w:tc>
        <w:tc>
          <w:tcPr>
            <w:tcW w:w="1844" w:type="dxa"/>
            <w:shd w:val="clear" w:color="auto" w:fill="auto"/>
          </w:tcPr>
          <w:p w:rsidR="00EB461C" w:rsidRPr="005355DE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Pr="00880E45" w:rsidRDefault="00EB461C" w:rsidP="00E26ADD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26AD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EB461C" w:rsidRPr="005355DE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0EC0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«Вяликюля»,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 Суоярви, ул. Ленина, д. 12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8754" cy="871869"/>
                  <wp:effectExtent l="19050" t="0" r="6646" b="0"/>
                  <wp:docPr id="94" name="Рисунок 1" descr="Свободного назначения, 600 м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ободного назначения, 600 м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17" cy="87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5907" cy="1116418"/>
                  <wp:effectExtent l="19050" t="0" r="443" b="0"/>
                  <wp:docPr id="95" name="Рисунок 4" descr="Свободного назначения, 600 м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ободного назначения, 600 м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0" cy="111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EB461C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https://www.avito.ru/suoyarvi/kommercheskaya_nedvizhimost/svobodnogo_naznacheniya_600_m_2384819542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5355DE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E26ADD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3531">
              <w:rPr>
                <w:rFonts w:ascii="Times New Roman" w:hAnsi="Times New Roman" w:cs="Times New Roman"/>
                <w:b/>
                <w:sz w:val="26"/>
                <w:szCs w:val="26"/>
              </w:rPr>
              <w:t>Хостел «Комфорт центр»</w:t>
            </w:r>
          </w:p>
          <w:p w:rsidR="00EB461C" w:rsidRPr="00B034E9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="00EB461C" w:rsidRPr="00B034E9">
              <w:rPr>
                <w:rFonts w:ascii="Times New Roman" w:hAnsi="Times New Roman" w:cs="Times New Roman"/>
                <w:sz w:val="26"/>
                <w:szCs w:val="26"/>
              </w:rPr>
              <w:t>Суоярви, Ленина</w:t>
            </w:r>
            <w:r w:rsidR="008C2417"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37, </w:t>
            </w:r>
            <w:r w:rsidR="00EB461C" w:rsidRPr="00B034E9">
              <w:rPr>
                <w:rFonts w:ascii="Times New Roman" w:hAnsi="Times New Roman" w:cs="Times New Roman"/>
                <w:sz w:val="26"/>
                <w:szCs w:val="26"/>
              </w:rPr>
              <w:t>3 этаж</w:t>
            </w:r>
            <w:r w:rsidR="00CF0E0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B461C" w:rsidRPr="00B034E9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EB461C" w:rsidP="008C24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 w:rsidRPr="007F1506">
              <w:rPr>
                <w:noProof/>
                <w:lang w:eastAsia="ru-RU"/>
              </w:rPr>
              <w:drawing>
                <wp:inline distT="0" distB="0" distL="0" distR="0">
                  <wp:extent cx="1594884" cy="1765004"/>
                  <wp:effectExtent l="19050" t="0" r="5316" b="0"/>
                  <wp:docPr id="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899" t="19611" r="35199" b="1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34" cy="176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C15C66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4" w:history="1">
              <w:r w:rsidR="00EB461C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https://101hotels.com/main/cities/suoyarvi/komfort_tsentr.html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B034E9" w:rsidRDefault="00E26ADD" w:rsidP="00E26ADD">
            <w:pPr>
              <w:pStyle w:val="a8"/>
            </w:pPr>
            <w:r>
              <w:t>8</w:t>
            </w:r>
            <w:r w:rsidR="008C2417" w:rsidRPr="00B034E9">
              <w:t xml:space="preserve"> (938) 431-37-05</w:t>
            </w:r>
          </w:p>
        </w:tc>
      </w:tr>
    </w:tbl>
    <w:tbl>
      <w:tblPr>
        <w:tblStyle w:val="a3"/>
        <w:tblW w:w="11199" w:type="dxa"/>
        <w:tblInd w:w="-1281" w:type="dxa"/>
        <w:shd w:val="pct5" w:color="FFFFFF" w:themeColor="background1" w:fill="FFFFFF" w:themeFill="background1"/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2835"/>
        <w:gridCol w:w="3118"/>
        <w:gridCol w:w="1843"/>
      </w:tblGrid>
      <w:tr w:rsidR="00EB461C" w:rsidRPr="001F36B0" w:rsidTr="00382B8B">
        <w:tc>
          <w:tcPr>
            <w:tcW w:w="709" w:type="dxa"/>
            <w:shd w:val="pct5" w:color="FFFFFF" w:themeColor="background1" w:fill="FFFFFF" w:themeFill="background1"/>
          </w:tcPr>
          <w:p w:rsidR="00EB461C" w:rsidRPr="00DE1028" w:rsidRDefault="00DE1028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EB461C" w:rsidRDefault="00EB461C" w:rsidP="004231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1F36B0" w:rsidRDefault="00EB461C" w:rsidP="004231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001D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«Лагиламба»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с.</w:t>
            </w:r>
            <w:r w:rsidR="00382B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Вешкелица, урочище Лагиламба)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EB461C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185" cy="1280160"/>
                  <wp:effectExtent l="0" t="0" r="0" b="0"/>
                  <wp:docPr id="99" name="Рисунок 8" descr="https://www.karelianholidays.ru/images/catalog/52/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karelianholidays.ru/images/catalog/52/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10" cy="129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Pr="004231BE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EB461C" w:rsidRPr="007D34E4" w:rsidRDefault="00C15C66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hyperlink r:id="rId36" w:history="1">
              <w:r w:rsidR="00EB461C" w:rsidRPr="007D34E4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https://kareliya.move.ru/objects/respublika_kareliya_gorod_suoyarvi_suoyarvskiy_rayon_ul_ozernaya_2272475538/</w:t>
              </w:r>
            </w:hyperlink>
            <w:r w:rsidR="00EB461C" w:rsidRPr="007D34E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.</w:t>
            </w:r>
          </w:p>
          <w:p w:rsidR="00EB461C" w:rsidRPr="001F36B0" w:rsidRDefault="00C15C66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7" w:anchor="tab-main" w:history="1">
              <w:r w:rsidR="00EB461C" w:rsidRPr="00AE73F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https://www.booking.com/hotel/ru/lagilamba.ru.html#tab-main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EB461C" w:rsidRPr="001F36B0" w:rsidRDefault="00EB461C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rPr>
          <w:trHeight w:val="3533"/>
        </w:trPr>
        <w:tc>
          <w:tcPr>
            <w:tcW w:w="709" w:type="dxa"/>
            <w:vMerge w:val="restart"/>
            <w:shd w:val="pct5" w:color="FFFFFF" w:themeColor="background1" w:fill="FFFFFF" w:themeFill="background1"/>
          </w:tcPr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  <w:vMerge w:val="restart"/>
            <w:shd w:val="pct5" w:color="FFFFFF" w:themeColor="background1" w:fill="FFFFFF" w:themeFill="background1"/>
          </w:tcPr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Гостевой дом «Белые ночи» </w:t>
            </w: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b/>
                <w:sz w:val="26"/>
                <w:szCs w:val="26"/>
              </w:rPr>
              <w:t>или «Карельский закат»</w:t>
            </w: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(Суоярвский р-н, урочище Инжунаволок)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</w:p>
          <w:p w:rsidR="00DE1028" w:rsidRDefault="00DE1028" w:rsidP="002F25B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71A45" wp14:editId="0997B365">
                  <wp:extent cx="1543936" cy="1467293"/>
                  <wp:effectExtent l="19050" t="0" r="0" b="0"/>
                  <wp:docPr id="103" name="Рисунок 48" descr="https://pic.voombu.ru/img/hotel/max1280x900/196/19644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ic.voombu.ru/img/hotel/max1280x900/196/19644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72" cy="146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Pr="002F25BD" w:rsidRDefault="00DE1028" w:rsidP="003A16C4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lang w:eastAsia="ru-RU"/>
              </w:rPr>
            </w:pPr>
            <w:r w:rsidRPr="000377E4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Коттедж 55 м² на участке 80 сот.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Объявление размещено на сайте: </w:t>
            </w:r>
            <w:hyperlink r:id="rId39" w:history="1">
              <w:r w:rsidRPr="005F3D3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https://vk.com/bnochiru</w:t>
              </w:r>
            </w:hyperlink>
          </w:p>
          <w:p w:rsidR="00DE1028" w:rsidRDefault="00C15C66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0" w:history="1">
              <w:r w:rsidR="00DE1028" w:rsidRPr="006B324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https://www.avito.ru/suoyarvi/doma_dachi_kottedzhi/kottedzh_55_m_na_uchastke_100_sot._1516705030</w:t>
              </w:r>
            </w:hyperlink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BE597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9D381" wp14:editId="28C3BCFA">
                  <wp:extent cx="1469508" cy="1073888"/>
                  <wp:effectExtent l="19050" t="0" r="0" b="0"/>
                  <wp:docPr id="104" name="Рисунок 8" descr="Комната 26 м² в 6-к., 1/2 э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мната 26 м² в 6-к., 1/2 э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4" cy="107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3A16C4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Комната 26 м² в 6к.,</w:t>
            </w:r>
            <w:r w:rsidRPr="007E69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1/2 эт.</w:t>
            </w:r>
          </w:p>
          <w:p w:rsidR="00DE1028" w:rsidRPr="00BE597C" w:rsidRDefault="00DE1028" w:rsidP="00BE597C">
            <w:pPr>
              <w:rPr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C15C66" w:rsidP="00094F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2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https://www.avito.ru/suoyarvi/komnaty/komnata_26m_v_6-k._12et._2164095781</w:t>
              </w:r>
            </w:hyperlink>
          </w:p>
          <w:p w:rsidR="00DE1028" w:rsidRPr="00CE551B" w:rsidRDefault="00DE1028" w:rsidP="00094F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Pr="008B0507" w:rsidRDefault="00DE1028" w:rsidP="009659B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596BD" wp14:editId="3AE4BB49">
                  <wp:extent cx="1543936" cy="1075560"/>
                  <wp:effectExtent l="19050" t="0" r="0" b="0"/>
                  <wp:docPr id="105" name="Рисунок 11" descr="room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ooms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94" cy="107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AE605D">
            <w:pPr>
              <w:pStyle w:val="4"/>
              <w:shd w:val="clear" w:color="auto" w:fill="FFFFFF"/>
              <w:spacing w:before="352" w:after="167" w:line="288" w:lineRule="atLeast"/>
              <w:outlineLvl w:val="3"/>
              <w:rPr>
                <w:noProof/>
                <w:lang w:eastAsia="ru-RU"/>
              </w:rPr>
            </w:pPr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Коттедж «Восход 1» (38 м2)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C15C66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4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http://kzakati.ru/</w:t>
              </w:r>
            </w:hyperlink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E1028" w:rsidRDefault="00DE1028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Default="00C15C66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5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https://www.avito.ru/suoyarvi/doma_dachi_kottedzhi/kottedzh_38_m_na_uchastke_2_ga_1759414997</w:t>
              </w:r>
            </w:hyperlink>
          </w:p>
          <w:p w:rsidR="00DE1028" w:rsidRPr="00CE551B" w:rsidRDefault="00DE1028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Pr="00094F6B" w:rsidRDefault="00DE1028" w:rsidP="00291C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1A546" wp14:editId="185E72C1">
                  <wp:extent cx="1543936" cy="1020725"/>
                  <wp:effectExtent l="19050" t="0" r="0" b="0"/>
                  <wp:docPr id="106" name="Рисунок 20" descr="Коттедж в Карелии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ттедж в Карелии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95" cy="102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8A5E81">
            <w:pPr>
              <w:pStyle w:val="4"/>
              <w:shd w:val="clear" w:color="auto" w:fill="FFFFFF"/>
              <w:spacing w:before="352" w:after="167" w:line="288" w:lineRule="atLeast"/>
              <w:jc w:val="center"/>
              <w:outlineLvl w:val="3"/>
              <w:rPr>
                <w:noProof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 xml:space="preserve">Коттедж «Закат2» </w:t>
            </w:r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(55 м2)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C15C66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7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https://www.avito.ru/suoyarvi/doma_dachi_kottedzhi/kottedzh_55_m_na_uchastke_80_sot._1780834047</w:t>
              </w:r>
            </w:hyperlink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8C0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Pr="00880F39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5278F" wp14:editId="15AB83CD">
                  <wp:extent cx="1507594" cy="1073407"/>
                  <wp:effectExtent l="19050" t="0" r="0" b="0"/>
                  <wp:docPr id="111" name="Рисунок 29" descr="Коттедж 42 м² на участке 2 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оттедж 42 м² на участке 2 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97" cy="108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</w:p>
          <w:p w:rsidR="00DE1028" w:rsidRDefault="00DE1028" w:rsidP="00B7249A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noProof/>
                <w:lang w:eastAsia="ru-RU"/>
              </w:rPr>
            </w:pPr>
            <w:r w:rsidRPr="00880F3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Коттедж 42 м² на участке 2 га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C15C66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9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https://www.avito.ru/suoyarvi/doma_dachi_kottedzhi/kottedzh_42_m_na_uchastke_2_ga_2164659220</w:t>
              </w:r>
            </w:hyperlink>
          </w:p>
          <w:p w:rsidR="00DE1028" w:rsidRDefault="00DE1028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256D" w:rsidRPr="001F36B0" w:rsidTr="00382B8B">
        <w:tc>
          <w:tcPr>
            <w:tcW w:w="709" w:type="dxa"/>
            <w:shd w:val="pct5" w:color="FFFFFF" w:themeColor="background1" w:fill="FFFFFF" w:themeFill="background1"/>
          </w:tcPr>
          <w:p w:rsidR="00BE256D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BE256D" w:rsidRPr="00880F39" w:rsidRDefault="008C2417" w:rsidP="008C24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База отдыха «Villa randu»</w:t>
            </w:r>
            <w:r w:rsidRPr="008C24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0580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8C2417">
              <w:rPr>
                <w:rFonts w:ascii="Times New Roman" w:hAnsi="Times New Roman" w:cs="Times New Roman"/>
                <w:sz w:val="26"/>
                <w:szCs w:val="26"/>
              </w:rPr>
              <w:t>Суоярвский район м. Инжунаволок (оз. Сямозеро)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BE256D" w:rsidRDefault="00B05809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66D66" wp14:editId="2DD7BA41">
                  <wp:extent cx="1667510" cy="1762963"/>
                  <wp:effectExtent l="0" t="0" r="8890" b="8890"/>
                  <wp:docPr id="2" name="Рисунок 2" descr="https://s.101hotelscdn.ru/uploads/image/hotel_image/571452/144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101hotelscdn.ru/uploads/image/hotel_image/571452/144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19" cy="178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BE256D" w:rsidRDefault="00C15C66" w:rsidP="000E3D84">
            <w:pPr>
              <w:jc w:val="center"/>
            </w:pPr>
            <w:hyperlink r:id="rId51" w:history="1">
              <w:r w:rsidR="00B05809" w:rsidRPr="00847A22">
                <w:rPr>
                  <w:rStyle w:val="a6"/>
                </w:rPr>
                <w:t>https://mirturbaz.ru/russia/kareliya/villa-randu</w:t>
              </w:r>
            </w:hyperlink>
            <w:r w:rsidR="00B05809">
              <w:t xml:space="preserve"> </w:t>
            </w:r>
          </w:p>
          <w:p w:rsidR="00B05809" w:rsidRDefault="00B05809" w:rsidP="000E3D84">
            <w:pPr>
              <w:jc w:val="center"/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BE256D" w:rsidRPr="007D34E4" w:rsidRDefault="00C15C66" w:rsidP="00E26ADD">
            <w:pPr>
              <w:pStyle w:val="a8"/>
            </w:pPr>
            <w:hyperlink r:id="rId52" w:history="1">
              <w:r w:rsidR="00E26ADD">
                <w:t>8</w:t>
              </w:r>
              <w:r w:rsidR="00B05809" w:rsidRPr="007D34E4">
                <w:t> (911) 666-88-86</w:t>
              </w:r>
            </w:hyperlink>
          </w:p>
        </w:tc>
      </w:tr>
      <w:tr w:rsidR="00880E45" w:rsidRPr="001F36B0" w:rsidTr="00382B8B">
        <w:tc>
          <w:tcPr>
            <w:tcW w:w="709" w:type="dxa"/>
            <w:shd w:val="pct5" w:color="FFFFFF" w:themeColor="background1" w:fill="FFFFFF" w:themeFill="background1"/>
          </w:tcPr>
          <w:p w:rsidR="00880E45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880E45" w:rsidRPr="00B05809" w:rsidRDefault="00880E45" w:rsidP="008C24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"Tapio koti"</w:t>
            </w:r>
            <w:r w:rsidRPr="00880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A586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880E45">
              <w:rPr>
                <w:rFonts w:ascii="Times New Roman" w:hAnsi="Times New Roman" w:cs="Times New Roman"/>
                <w:sz w:val="26"/>
                <w:szCs w:val="26"/>
              </w:rPr>
              <w:t>Суоярвски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й район, </w:t>
            </w:r>
            <w:r w:rsidRPr="00880E45">
              <w:rPr>
                <w:rFonts w:ascii="Times New Roman" w:hAnsi="Times New Roman" w:cs="Times New Roman"/>
                <w:sz w:val="26"/>
                <w:szCs w:val="26"/>
              </w:rPr>
              <w:t>п. Пийтсиеки, ул. Октябрьская, д.11 кв.2</w:t>
            </w:r>
            <w:r w:rsidR="00CA586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880E45" w:rsidRDefault="00880E45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9C174" wp14:editId="0FAF97A0">
                  <wp:extent cx="1675130" cy="1572768"/>
                  <wp:effectExtent l="0" t="0" r="1270" b="8890"/>
                  <wp:docPr id="7" name="Рисунок 7" descr="https://20.img.avito.st/image/1/1.6Alozra5ROBeecbtNMXCGhNvRubWb8b2XmJG4tp7QOI.Ar782RbGUrT4zL5kwIRRoZFoinSaVeLX0s19R1RAkjk?cqp=2.u3NCSNufGJscbkbcTnB31iWF9mNdkZV17CfHaAg72eFO7oRH9LnvmRn80XUuwm6DChCt8IaEfKU2EJELfVQEoXVU2aPjL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0.img.avito.st/image/1/1.6Alozra5ROBeecbtNMXCGhNvRubWb8b2XmJG4tp7QOI.Ar782RbGUrT4zL5kwIRRoZFoinSaVeLX0s19R1RAkjk?cqp=2.u3NCSNufGJscbkbcTnB31iWF9mNdkZV17CfHaAg72eFO7oRH9LnvmRn80XUuwm6DChCt8IaEfKU2EJELfVQEoXVU2aPjL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06" cy="160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880E45" w:rsidRDefault="00880E45" w:rsidP="000E3D84">
            <w:pPr>
              <w:jc w:val="center"/>
            </w:pPr>
            <w:hyperlink r:id="rId54" w:history="1">
              <w:r w:rsidRPr="00EF556F">
                <w:rPr>
                  <w:rStyle w:val="a6"/>
                </w:rPr>
                <w:t>https://www.avito.ru/suoyarvi/doma_dachi_kottedzhi/2-k._dom_64_m_4762377661?context=H4sIAAAAAAAA_wEfAOD_YToxOntzOjEzOiJsb2NhbFByaW9yaXR5IjtiOjA7fQseF2QfAAAA&amp;guestsDetailed=%7B%22version%22%3A1%2C%22totalCount%22%3A2%2C%22adultsCount%22%3A2%2C%22children%22%3A%5B%5D%7D</w:t>
              </w:r>
            </w:hyperlink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880E45" w:rsidRPr="00B05809" w:rsidRDefault="00880E45" w:rsidP="00EB461C"/>
        </w:tc>
      </w:tr>
      <w:tr w:rsidR="00880E45" w:rsidRPr="001F36B0" w:rsidTr="00382B8B">
        <w:tc>
          <w:tcPr>
            <w:tcW w:w="709" w:type="dxa"/>
            <w:shd w:val="pct5" w:color="FFFFFF" w:themeColor="background1" w:fill="FFFFFF" w:themeFill="background1"/>
          </w:tcPr>
          <w:p w:rsidR="00880E45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A5867" w:rsidRDefault="00880E45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Гостевые дома "папаРома"</w:t>
            </w:r>
          </w:p>
          <w:p w:rsidR="00880E45" w:rsidRPr="00880E45" w:rsidRDefault="00CA5867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="00880E45" w:rsidRPr="00880E45">
              <w:rPr>
                <w:rFonts w:ascii="Times New Roman" w:hAnsi="Times New Roman" w:cs="Times New Roman"/>
                <w:sz w:val="26"/>
                <w:szCs w:val="26"/>
              </w:rPr>
              <w:t>г. Суоярви, урочище Бродное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880E45" w:rsidRDefault="00880E45" w:rsidP="00382D9C">
            <w:pPr>
              <w:jc w:val="center"/>
              <w:rPr>
                <w:noProof/>
                <w:lang w:eastAsia="ru-RU"/>
              </w:rPr>
            </w:pPr>
            <w:r w:rsidRPr="00880E45">
              <w:rPr>
                <w:noProof/>
                <w:lang w:eastAsia="ru-RU"/>
              </w:rPr>
              <w:drawing>
                <wp:inline distT="0" distB="0" distL="0" distR="0">
                  <wp:extent cx="1821105" cy="1214323"/>
                  <wp:effectExtent l="0" t="0" r="8255" b="5080"/>
                  <wp:docPr id="8" name="Рисунок 8" descr="C:\Users\Фомина А Н\Desktop\tmPFXYzHwJ6DA9MGZN-tdmBVQO39m9yMEXm7csVL8eGeKNK9X8Azir-W4Aek9qAjFIoTedQFDN63rPmjBcQRo1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Фомина А Н\Desktop\tmPFXYzHwJ6DA9MGZN-tdmBVQO39m9yMEXm7csVL8eGeKNK9X8Azir-W4Aek9qAjFIoTedQFDN63rPmjBcQRo1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2" cy="126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880E45" w:rsidRDefault="00CA5867" w:rsidP="000E3D84">
            <w:pPr>
              <w:jc w:val="center"/>
            </w:pPr>
            <w:hyperlink r:id="rId56" w:history="1">
              <w:r w:rsidRPr="00EF556F">
                <w:rPr>
                  <w:rStyle w:val="a6"/>
                </w:rPr>
                <w:t>https://vk.com/paparomasyo</w:t>
              </w:r>
            </w:hyperlink>
            <w:r>
              <w:t xml:space="preserve"> </w:t>
            </w:r>
          </w:p>
          <w:p w:rsidR="00CA5867" w:rsidRDefault="00CA5867" w:rsidP="000E3D84">
            <w:pPr>
              <w:jc w:val="center"/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880E45" w:rsidRPr="00B05809" w:rsidRDefault="00CA5867" w:rsidP="00CA5867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921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091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72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73</w:t>
            </w:r>
          </w:p>
        </w:tc>
      </w:tr>
      <w:tr w:rsidR="00CA5867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CA5867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A5867" w:rsidRDefault="001306F6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Эко домики в сосновом бору</w:t>
            </w:r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 Гостевой комплекс «Karjalan pihlaja» )</w:t>
            </w:r>
          </w:p>
          <w:p w:rsidR="001306F6" w:rsidRPr="00880E45" w:rsidRDefault="001306F6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TNorms Regular" w:hAnsi="TTNorms Regular"/>
                <w:color w:val="3B3B3B"/>
                <w:shd w:val="clear" w:color="auto" w:fill="FFFFFF"/>
              </w:rPr>
              <w:t>(</w:t>
            </w:r>
            <w:r>
              <w:rPr>
                <w:rFonts w:ascii="TTNorms Regular" w:hAnsi="TTNorms Regular"/>
                <w:color w:val="3B3B3B"/>
                <w:shd w:val="clear" w:color="auto" w:fill="FFFFFF"/>
              </w:rPr>
              <w:t xml:space="preserve"> </w:t>
            </w:r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>Суоярвский район, урочище Инжунаволок. Берег озера Сямозеро</w:t>
            </w:r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CA5867" w:rsidRPr="00880E45" w:rsidRDefault="001306F6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CCA13" wp14:editId="59D254FA">
                  <wp:extent cx="1675130" cy="1725295"/>
                  <wp:effectExtent l="0" t="0" r="1270" b="8255"/>
                  <wp:docPr id="9" name="Рисунок 9" descr="https://i.1.creatium.io/d4/79/17/b396bef20eb5cbac0f3c366cf81082785e/1036x672q10/dom_perv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1.creatium.io/d4/79/17/b396bef20eb5cbac0f3c366cf81082785e/1036x672q10/dom_perv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62" cy="178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CA5867" w:rsidRDefault="001306F6" w:rsidP="00CA5867">
            <w:hyperlink r:id="rId58" w:history="1">
              <w:r w:rsidRPr="00EF556F">
                <w:rPr>
                  <w:rStyle w:val="a6"/>
                </w:rPr>
                <w:t>https://pihlaja.ru/</w:t>
              </w:r>
            </w:hyperlink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CA5867" w:rsidRDefault="001306F6" w:rsidP="00E26ADD">
            <w:pPr>
              <w:pStyle w:val="a8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hyperlink r:id="rId59" w:history="1">
              <w:r w:rsidRPr="003F6662">
                <w:rPr>
                  <w:sz w:val="20"/>
                  <w:szCs w:val="20"/>
                </w:rPr>
                <w:t>8 (921) 011-80-87</w:t>
              </w:r>
            </w:hyperlink>
            <w:r w:rsidRPr="003F6662">
              <w:rPr>
                <w:sz w:val="20"/>
                <w:szCs w:val="20"/>
              </w:rPr>
              <w:t xml:space="preserve"> </w:t>
            </w:r>
            <w:r w:rsidR="00CA5867" w:rsidRPr="003F6662">
              <w:rPr>
                <w:sz w:val="20"/>
                <w:szCs w:val="20"/>
              </w:rPr>
              <w:t xml:space="preserve"> </w:t>
            </w:r>
            <w:r w:rsidR="00CA5867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88888</w:t>
            </w:r>
            <w:r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8</w:t>
            </w:r>
            <w:r w:rsidR="00CA5867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8887333</w:t>
            </w:r>
            <w:r w:rsidR="00CA5867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92+7 921 011 80 871 0</w:t>
            </w:r>
            <w:r w:rsidR="00CA5867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8/89</w:t>
            </w:r>
            <w:r w:rsidR="00CA5867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11 80 87</w:t>
            </w:r>
          </w:p>
        </w:tc>
      </w:tr>
      <w:tr w:rsidR="00413487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413487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413487" w:rsidRDefault="00413487" w:rsidP="004134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1348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"Лесной очаг" </w:t>
            </w:r>
          </w:p>
          <w:p w:rsidR="00413487" w:rsidRDefault="00413487" w:rsidP="004134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13487">
              <w:rPr>
                <w:rFonts w:ascii="Times New Roman" w:hAnsi="Times New Roman" w:cs="Times New Roman"/>
                <w:sz w:val="26"/>
                <w:szCs w:val="26"/>
              </w:rPr>
              <w:t>Суоярвский район,   п. Игнойла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413487" w:rsidRDefault="00413487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4D858" wp14:editId="59FC80E8">
                  <wp:extent cx="1733702" cy="1696085"/>
                  <wp:effectExtent l="0" t="0" r="0" b="0"/>
                  <wp:docPr id="10" name="Рисунок 10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11" cy="17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487" w:rsidRDefault="00413487" w:rsidP="00CA5867">
            <w:pPr>
              <w:rPr>
                <w:noProof/>
                <w:lang w:eastAsia="ru-RU"/>
              </w:rPr>
            </w:pPr>
          </w:p>
          <w:p w:rsidR="00413487" w:rsidRDefault="00413487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110 кв.м.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413487" w:rsidRDefault="00413487" w:rsidP="00CA5867">
            <w:hyperlink r:id="rId61" w:history="1">
              <w:r w:rsidRPr="00EF556F">
                <w:rPr>
                  <w:rStyle w:val="a6"/>
                </w:rPr>
                <w:t>https://yandex.ru/maps/org/u_ignoyly/199783425447/?ll=32.803007%2C61.993926&amp;z=10</w:t>
              </w:r>
            </w:hyperlink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413487" w:rsidRPr="001306F6" w:rsidRDefault="003F6662" w:rsidP="003F6662">
            <w:pPr>
              <w:pStyle w:val="a8"/>
            </w:pPr>
            <w:r>
              <w:rPr>
                <w:shd w:val="clear" w:color="auto" w:fill="FFFFFF"/>
              </w:rPr>
              <w:t>8</w:t>
            </w:r>
            <w:r w:rsidR="00413487">
              <w:rPr>
                <w:shd w:val="clear" w:color="auto" w:fill="FFFFFF"/>
              </w:rPr>
              <w:t xml:space="preserve"> (911) 665-05-55</w:t>
            </w:r>
            <w:r w:rsidR="00413487">
              <w:rPr>
                <w:shd w:val="clear" w:color="auto" w:fill="FFFFFF"/>
              </w:rPr>
              <w:t xml:space="preserve"> </w:t>
            </w:r>
          </w:p>
        </w:tc>
      </w:tr>
      <w:tr w:rsidR="007D34E4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7D34E4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7D34E4" w:rsidRDefault="007D34E4" w:rsidP="004134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D34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«Карельская изба на Финском хуторе»,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7D34E4">
              <w:rPr>
                <w:rFonts w:ascii="Times New Roman" w:hAnsi="Times New Roman" w:cs="Times New Roman"/>
                <w:sz w:val="26"/>
                <w:szCs w:val="26"/>
              </w:rPr>
              <w:t>Суоярвский р-н, Суоярвское лесничество, кв. 56, выдел «А», ор-р оз. Салонъярви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7D34E4" w:rsidRDefault="007D34E4" w:rsidP="00CA5867">
            <w:pPr>
              <w:rPr>
                <w:noProof/>
                <w:lang w:eastAsia="ru-RU"/>
              </w:rPr>
            </w:pPr>
          </w:p>
          <w:p w:rsidR="007D34E4" w:rsidRDefault="007D34E4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7596C" wp14:editId="4C08C136">
                  <wp:extent cx="1675130" cy="1909267"/>
                  <wp:effectExtent l="0" t="0" r="1270" b="0"/>
                  <wp:docPr id="12" name="Рисунок 12" descr="https://kaleidoskop-karelii.ru/wp-content/uploads/2017/06/060217_04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aleidoskop-karelii.ru/wp-content/uploads/2017/06/060217_04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48" cy="19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E4" w:rsidRDefault="007D34E4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100 кв.м.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7D34E4" w:rsidRDefault="007D34E4" w:rsidP="00CA5867">
            <w:hyperlink r:id="rId63" w:history="1">
              <w:r w:rsidRPr="00EF556F">
                <w:rPr>
                  <w:rStyle w:val="a6"/>
                </w:rPr>
                <w:t>https://kaleidoskop-karelii.ru/archives/9940</w:t>
              </w:r>
            </w:hyperlink>
            <w:r>
              <w:t xml:space="preserve"> </w:t>
            </w:r>
          </w:p>
          <w:p w:rsidR="007D34E4" w:rsidRDefault="007D34E4" w:rsidP="00CA5867"/>
          <w:p w:rsidR="007D34E4" w:rsidRDefault="007D34E4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7D34E4" w:rsidRDefault="007D34E4" w:rsidP="00CA5867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7D34E4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7D34E4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7D34E4" w:rsidRPr="007D34E4" w:rsidRDefault="007D34E4" w:rsidP="00DA331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D34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"Меличуярви",                      </w:t>
            </w:r>
            <w:r w:rsidR="00DA331C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DA331C">
              <w:rPr>
                <w:rFonts w:ascii="Times New Roman" w:hAnsi="Times New Roman" w:cs="Times New Roman"/>
                <w:sz w:val="26"/>
                <w:szCs w:val="26"/>
              </w:rPr>
              <w:t xml:space="preserve">с. Вешкелица, Школьная </w:t>
            </w:r>
            <w:r w:rsidR="00DA331C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Pr="00DA331C">
              <w:rPr>
                <w:rFonts w:ascii="Times New Roman" w:hAnsi="Times New Roman" w:cs="Times New Roman"/>
                <w:sz w:val="26"/>
                <w:szCs w:val="26"/>
              </w:rPr>
              <w:t>24,</w:t>
            </w:r>
            <w:r w:rsidR="00DA33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A331C">
              <w:rPr>
                <w:rFonts w:ascii="Times New Roman" w:hAnsi="Times New Roman" w:cs="Times New Roman"/>
                <w:sz w:val="26"/>
                <w:szCs w:val="26"/>
              </w:rPr>
              <w:t>д.28</w:t>
            </w:r>
            <w:r w:rsidR="00DA331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26A3E" w:rsidRDefault="00F26A3E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9110B" wp14:editId="003ABB69">
                  <wp:extent cx="1711243" cy="1521562"/>
                  <wp:effectExtent l="0" t="0" r="3810" b="2540"/>
                  <wp:docPr id="13" name="Рисунок 13" descr="Меличуярви, Республика Карелия: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личуярви, Республика Карелия: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63" cy="160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E4" w:rsidRDefault="007D34E4" w:rsidP="00F26A3E">
            <w:pPr>
              <w:ind w:firstLine="708"/>
              <w:rPr>
                <w:lang w:eastAsia="ru-RU"/>
              </w:rPr>
            </w:pPr>
          </w:p>
          <w:p w:rsidR="00F26A3E" w:rsidRPr="00F26A3E" w:rsidRDefault="00F26A3E" w:rsidP="00F26A3E">
            <w:pPr>
              <w:ind w:firstLine="708"/>
              <w:rPr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7D34E4" w:rsidRDefault="00F26A3E" w:rsidP="00CA5867">
            <w:hyperlink r:id="rId65" w:history="1">
              <w:r w:rsidRPr="00EF556F">
                <w:rPr>
                  <w:rStyle w:val="a6"/>
                </w:rPr>
                <w:t>https://mirturbaz.ru/russia/kareliya/melichuyarvi</w:t>
              </w:r>
            </w:hyperlink>
            <w:r>
              <w:t xml:space="preserve"> </w:t>
            </w:r>
          </w:p>
          <w:p w:rsidR="00F26A3E" w:rsidRDefault="00F26A3E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7D34E4" w:rsidRDefault="00F26A3E" w:rsidP="003F6662">
            <w:pPr>
              <w:pStyle w:val="a8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  <w:r w:rsidR="003F6662">
              <w:rPr>
                <w:shd w:val="clear" w:color="auto" w:fill="FFFFFF"/>
              </w:rPr>
              <w:t>(</w:t>
            </w:r>
            <w:r>
              <w:rPr>
                <w:shd w:val="clear" w:color="auto" w:fill="FFFFFF"/>
              </w:rPr>
              <w:t>927</w:t>
            </w:r>
            <w:r w:rsidR="003F6662">
              <w:rPr>
                <w:shd w:val="clear" w:color="auto" w:fill="FFFFFF"/>
              </w:rPr>
              <w:t>)</w:t>
            </w:r>
            <w:r>
              <w:rPr>
                <w:shd w:val="clear" w:color="auto" w:fill="FFFFFF"/>
              </w:rPr>
              <w:t>5045664</w:t>
            </w:r>
          </w:p>
        </w:tc>
      </w:tr>
      <w:tr w:rsidR="00F26A3E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F26A3E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F26A3E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6A3E">
              <w:rPr>
                <w:rFonts w:ascii="Times New Roman" w:hAnsi="Times New Roman" w:cs="Times New Roman"/>
                <w:b/>
                <w:sz w:val="26"/>
                <w:szCs w:val="26"/>
              </w:rPr>
              <w:t>Люкс Коттеджи,</w:t>
            </w:r>
          </w:p>
          <w:p w:rsidR="00F26A3E" w:rsidRPr="007D34E4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 w:rsidRPr="00F26A3E">
              <w:rPr>
                <w:rFonts w:ascii="Times New Roman" w:hAnsi="Times New Roman" w:cs="Times New Roman"/>
                <w:sz w:val="26"/>
                <w:szCs w:val="26"/>
              </w:rPr>
              <w:t>с. Вешкелица, ул. Пляжная д. 5, д.1 и д.3)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26A3E" w:rsidRDefault="00F26A3E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DB747" wp14:editId="43DC3891">
                  <wp:extent cx="1499616" cy="1887220"/>
                  <wp:effectExtent l="0" t="0" r="5715" b="0"/>
                  <wp:docPr id="14" name="Рисунок 14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51" cy="192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F26A3E" w:rsidRDefault="00F26A3E" w:rsidP="00CA5867">
            <w:hyperlink r:id="rId67" w:history="1">
              <w:r w:rsidRPr="00EF556F">
                <w:rPr>
                  <w:rStyle w:val="a6"/>
                </w:rPr>
                <w:t>https://yandex.ru/maps/org/lyuks_kottedzhi/8243783329/?ll=32.803007%2C61.993926&amp;z=10</w:t>
              </w:r>
            </w:hyperlink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F26A3E" w:rsidRPr="003F6662" w:rsidRDefault="00F26A3E" w:rsidP="003F6662">
            <w:pPr>
              <w:pStyle w:val="a8"/>
              <w:rPr>
                <w:sz w:val="20"/>
                <w:szCs w:val="20"/>
              </w:rPr>
            </w:pPr>
            <w:r w:rsidRPr="003F6662">
              <w:rPr>
                <w:sz w:val="20"/>
                <w:szCs w:val="20"/>
              </w:rPr>
              <w:br/>
              <w:t>+7 (911) 660-14-02</w:t>
            </w:r>
          </w:p>
        </w:tc>
      </w:tr>
      <w:tr w:rsidR="00F26A3E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F26A3E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F0E02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6A3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"Прозрачный берег" </w:t>
            </w:r>
          </w:p>
          <w:p w:rsidR="00F26A3E" w:rsidRPr="00F26A3E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6A3E">
              <w:rPr>
                <w:rFonts w:ascii="Times New Roman" w:hAnsi="Times New Roman" w:cs="Times New Roman"/>
                <w:sz w:val="26"/>
                <w:szCs w:val="26"/>
              </w:rPr>
              <w:t>(Суоярвский район, п. Суйстамо, 59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26A3E" w:rsidRDefault="00F04D9F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D8939" wp14:editId="2CACA538">
                  <wp:extent cx="1652905" cy="1997049"/>
                  <wp:effectExtent l="0" t="0" r="4445" b="3810"/>
                  <wp:docPr id="15" name="Рисунок 15" descr="Гостевой дом Прозрачный бере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евой дом Прозрачный бере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78" cy="204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F26A3E" w:rsidRDefault="00F26A3E" w:rsidP="00CA5867">
            <w:hyperlink r:id="rId69" w:history="1">
              <w:r w:rsidRPr="00EF556F">
                <w:rPr>
                  <w:rStyle w:val="a6"/>
                </w:rPr>
                <w:t>https://travel.yandex.ru/hotels/republic-of-karelia/gostevoi-dom-prozrachnyi-bereg-2/</w:t>
              </w:r>
            </w:hyperlink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F26A3E" w:rsidRDefault="00F26A3E" w:rsidP="00CA5867">
            <w:pPr>
              <w:jc w:val="center"/>
            </w:pPr>
          </w:p>
        </w:tc>
      </w:tr>
      <w:tr w:rsidR="00F04D9F" w:rsidRPr="001F36B0" w:rsidTr="00C15C66">
        <w:trPr>
          <w:trHeight w:val="4161"/>
        </w:trPr>
        <w:tc>
          <w:tcPr>
            <w:tcW w:w="709" w:type="dxa"/>
            <w:shd w:val="pct5" w:color="FFFFFF" w:themeColor="background1" w:fill="FFFFFF" w:themeFill="background1"/>
          </w:tcPr>
          <w:p w:rsidR="00F04D9F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F04D9F" w:rsidRPr="00F26A3E" w:rsidRDefault="00F04D9F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4D9F">
              <w:rPr>
                <w:rFonts w:ascii="Times New Roman" w:hAnsi="Times New Roman" w:cs="Times New Roman"/>
                <w:b/>
                <w:sz w:val="26"/>
                <w:szCs w:val="26"/>
              </w:rPr>
              <w:t>Дом в поселке Поросозеро, на озере Мегриярви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B6ABF" wp14:editId="14DB8E32">
                  <wp:extent cx="1616659" cy="1989455"/>
                  <wp:effectExtent l="0" t="0" r="3175" b="0"/>
                  <wp:docPr id="16" name="Рисунок 16" descr="https://sun9-54.userapi.com/s/v1/ig2/3S0-otArVtT56KqoQXOk9RLSwB-EjTIl-dwk_x2QT1pIcK_1JmIPMUPgp5Hxs1YmCPY6ioZI-JhHKuAtOuetDPH_.jpg?quality=95&amp;as=32x57,48x85,72x128,108x192,160x284,240x427,360x640,480x853,540x960,640x1138,720x1280&amp;from=bu&amp;cs=72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s/v1/ig2/3S0-otArVtT56KqoQXOk9RLSwB-EjTIl-dwk_x2QT1pIcK_1JmIPMUPgp5Hxs1YmCPY6ioZI-JhHKuAtOuetDPH_.jpg?quality=95&amp;as=32x57,48x85,72x128,108x192,160x284,240x427,360x640,480x853,540x960,640x1138,720x1280&amp;from=bu&amp;cs=72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81" cy="203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F04D9F" w:rsidRDefault="00F04D9F" w:rsidP="00CA5867">
            <w:hyperlink r:id="rId71" w:history="1">
              <w:r w:rsidRPr="00EF556F">
                <w:rPr>
                  <w:rStyle w:val="a6"/>
                </w:rPr>
                <w:t>https://vk.com/club59961622</w:t>
              </w:r>
            </w:hyperlink>
            <w:r>
              <w:t xml:space="preserve"> </w:t>
            </w:r>
          </w:p>
          <w:p w:rsidR="00A94299" w:rsidRDefault="00A94299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F04D9F" w:rsidRDefault="003F6662" w:rsidP="003F6662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8(</w:t>
            </w:r>
            <w:r w:rsidR="00F04D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921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="00F04D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464-65-57 </w:t>
            </w:r>
          </w:p>
        </w:tc>
      </w:tr>
      <w:tr w:rsidR="00A94299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A94299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28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A94299" w:rsidRDefault="00A94299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>База отдыха "Красные камни"</w:t>
            </w:r>
          </w:p>
          <w:p w:rsidR="00A94299" w:rsidRPr="00F04D9F" w:rsidRDefault="00A94299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4299">
              <w:rPr>
                <w:rFonts w:ascii="Times New Roman" w:hAnsi="Times New Roman" w:cs="Times New Roman"/>
                <w:sz w:val="26"/>
                <w:szCs w:val="26"/>
              </w:rPr>
              <w:t>(Суоярвский район, п. Найстеньярви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A94299" w:rsidRDefault="00A94299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C0641" wp14:editId="66CCADC4">
                  <wp:extent cx="1540104" cy="2052616"/>
                  <wp:effectExtent l="0" t="0" r="3175" b="5080"/>
                  <wp:docPr id="17" name="Рисунок 17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50" cy="211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A94299" w:rsidRDefault="00A94299" w:rsidP="00CA5867">
            <w:hyperlink r:id="rId73" w:history="1">
              <w:r w:rsidRPr="00EF556F">
                <w:rPr>
                  <w:rStyle w:val="a6"/>
                </w:rPr>
                <w:t>https://yandex.ru/maps/org/krasnyye_kamni/142319921777/?ll=32.329608%2C62.390901&amp;z=9</w:t>
              </w:r>
            </w:hyperlink>
          </w:p>
          <w:p w:rsidR="00A94299" w:rsidRDefault="00A94299" w:rsidP="00A94299"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A94299" w:rsidRPr="003F6662" w:rsidRDefault="00A94299" w:rsidP="003F6662">
            <w:pPr>
              <w:pStyle w:val="a8"/>
              <w:jc w:val="center"/>
              <w:rPr>
                <w:sz w:val="20"/>
                <w:szCs w:val="20"/>
                <w:shd w:val="clear" w:color="auto" w:fill="FFFFFF"/>
              </w:rPr>
            </w:pPr>
            <w:r w:rsidRPr="003F6662">
              <w:rPr>
                <w:sz w:val="20"/>
                <w:szCs w:val="20"/>
                <w:shd w:val="clear" w:color="auto" w:fill="FFFFFF"/>
              </w:rPr>
              <w:t>+7 (921) 455-08-78</w:t>
            </w:r>
          </w:p>
        </w:tc>
      </w:tr>
      <w:tr w:rsidR="00A94299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A94299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A94299" w:rsidRPr="00A94299" w:rsidRDefault="00A94299" w:rsidP="00A942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>База "Тихая Лоймола" на берегу озера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Лоймоланъярви             </w:t>
            </w:r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CF0E02">
              <w:rPr>
                <w:rFonts w:ascii="Times New Roman" w:hAnsi="Times New Roman" w:cs="Times New Roman"/>
                <w:sz w:val="26"/>
                <w:szCs w:val="26"/>
              </w:rPr>
              <w:t>Суо</w:t>
            </w:r>
            <w:r w:rsidRPr="00A94299">
              <w:rPr>
                <w:rFonts w:ascii="Times New Roman" w:hAnsi="Times New Roman" w:cs="Times New Roman"/>
                <w:sz w:val="26"/>
                <w:szCs w:val="26"/>
              </w:rPr>
              <w:t>ярвский р-н, пос. Лоймола, ул. Тихая, 6)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A94299" w:rsidRDefault="00A94299" w:rsidP="00CA5867">
            <w:pPr>
              <w:rPr>
                <w:noProof/>
                <w:lang w:eastAsia="ru-RU"/>
              </w:rPr>
            </w:pPr>
          </w:p>
          <w:p w:rsidR="00A30C15" w:rsidRDefault="00A30C15" w:rsidP="00A30C15">
            <w:pPr>
              <w:pStyle w:val="aa"/>
            </w:pPr>
            <w:r>
              <w:rPr>
                <w:noProof/>
              </w:rPr>
              <w:drawing>
                <wp:inline distT="0" distB="0" distL="0" distR="0" wp14:anchorId="5492792C" wp14:editId="615F6EFF">
                  <wp:extent cx="1564500" cy="1294308"/>
                  <wp:effectExtent l="0" t="0" r="0" b="1270"/>
                  <wp:docPr id="24" name="Рисунок 24" descr="C:\Users\Фомина А Н\Desktop\5114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омина А Н\Desktop\5114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97" cy="134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C15" w:rsidRDefault="00A30C15" w:rsidP="00CA5867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A94299" w:rsidRDefault="00A94299" w:rsidP="00CA5867">
            <w:hyperlink r:id="rId75" w:history="1">
              <w:r w:rsidRPr="00EF556F">
                <w:rPr>
                  <w:rStyle w:val="a6"/>
                </w:rPr>
                <w:t>https://tvil.ru/city/suoyarvi/camps/1246953/?utm_referrer=https%3A%2F%2Fwww.google.com%2F</w:t>
              </w:r>
            </w:hyperlink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A94299" w:rsidRDefault="00A94299" w:rsidP="00F04D9F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A30C15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A30C15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A30C15" w:rsidRDefault="00A30C15" w:rsidP="00A942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0C15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</w:t>
            </w:r>
          </w:p>
          <w:p w:rsidR="00A30C15" w:rsidRPr="00A94299" w:rsidRDefault="00A30C15" w:rsidP="00A30C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(Хутoр Уpочище Kивиньеми п. Лоймола)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A30C15" w:rsidRDefault="00A30C15" w:rsidP="00A30C15">
            <w:pPr>
              <w:pStyle w:val="aa"/>
            </w:pPr>
            <w:r>
              <w:rPr>
                <w:noProof/>
              </w:rPr>
              <w:drawing>
                <wp:inline distT="0" distB="0" distL="0" distR="0" wp14:anchorId="227C3737" wp14:editId="4391E0B0">
                  <wp:extent cx="1707774" cy="1280593"/>
                  <wp:effectExtent l="0" t="0" r="6985" b="0"/>
                  <wp:docPr id="26" name="Рисунок 26" descr="C:\Users\Фомина А Н\Desktop\624c09c6926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омина А Н\Desktop\624c09c6926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1" cy="13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C15" w:rsidRDefault="00A30C15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120 м2.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A30C15" w:rsidRDefault="00A30C15" w:rsidP="00CA5867">
            <w:hyperlink r:id="rId77" w:history="1">
              <w:r w:rsidRPr="00EF556F">
                <w:rPr>
                  <w:rStyle w:val="a6"/>
                </w:rPr>
                <w:t>https://kareliya.move.ru/objects/9268496709/</w:t>
              </w:r>
            </w:hyperlink>
            <w:r>
              <w:t xml:space="preserve"> </w:t>
            </w:r>
          </w:p>
          <w:p w:rsidR="00A30C15" w:rsidRDefault="00A30C15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A30C15" w:rsidRDefault="00A30C15" w:rsidP="00F04D9F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A30C15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A30C15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4B0C51" w:rsidRDefault="00A30C15" w:rsidP="004B0C5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0C1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</w:t>
            </w:r>
          </w:p>
          <w:p w:rsidR="00A30C15" w:rsidRPr="00A30C15" w:rsidRDefault="004B0C51" w:rsidP="004B0C5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="00A30C15" w:rsidRPr="004B0C51">
              <w:rPr>
                <w:rFonts w:ascii="Times New Roman" w:hAnsi="Times New Roman" w:cs="Times New Roman"/>
                <w:sz w:val="24"/>
                <w:szCs w:val="24"/>
              </w:rPr>
              <w:t>Суоярвский район,</w:t>
            </w:r>
            <w:r w:rsidRPr="004B0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C51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Урочище Бродное, участок 1, Суоярви</w:t>
            </w:r>
            <w:r w:rsidRPr="004B0C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4B0C51" w:rsidRDefault="004B0C51" w:rsidP="004B0C51">
            <w:pPr>
              <w:pStyle w:val="aa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AA1FEF" wp14:editId="1297E054">
                      <wp:extent cx="307340" cy="307340"/>
                      <wp:effectExtent l="0" t="0" r="0" b="0"/>
                      <wp:docPr id="27" name="AutoShape 1" descr="Фо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371FFF" id="AutoShape 1" o:spid="_x0000_s1026" alt="Фото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FD4E1F" wp14:editId="4AAAA239">
                  <wp:extent cx="1738884" cy="1304632"/>
                  <wp:effectExtent l="0" t="0" r="0" b="0"/>
                  <wp:docPr id="28" name="Рисунок 28" descr="C:\Users\Фомина А 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омина А Н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50" cy="134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C15" w:rsidRPr="004B0C51" w:rsidRDefault="004B0C51" w:rsidP="004B0C51">
            <w:pPr>
              <w:rPr>
                <w:lang w:eastAsia="ru-RU"/>
              </w:rPr>
            </w:pPr>
            <w:r>
              <w:rPr>
                <w:lang w:eastAsia="ru-RU"/>
              </w:rPr>
              <w:t>60 м2.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A30C15" w:rsidRDefault="004B0C51" w:rsidP="00CA5867">
            <w:r w:rsidRPr="004B0C51">
              <w:t>google.com/maps/place/Дом+на+озере+Суоярви/data=!4m2!3m1!1s0x0:0xd3145d1a140f89dc?sa=X&amp;ved=1t:2428&amp;ictx=111</w:t>
            </w:r>
            <w:r>
              <w:t xml:space="preserve"> </w:t>
            </w:r>
          </w:p>
          <w:p w:rsidR="004B0C51" w:rsidRDefault="004B0C51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A30C15" w:rsidRPr="003F6662" w:rsidRDefault="004B0C51" w:rsidP="003F6662">
            <w:pPr>
              <w:pStyle w:val="a8"/>
            </w:pPr>
            <w:hyperlink r:id="rId79" w:history="1">
              <w:r w:rsidRPr="003F6662">
                <w:t>8 (911) 400-50-09</w:t>
              </w:r>
            </w:hyperlink>
          </w:p>
        </w:tc>
      </w:tr>
      <w:tr w:rsidR="004B0C51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4B0C51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3F6662" w:rsidRDefault="003F6662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6662">
              <w:rPr>
                <w:rFonts w:ascii="Times New Roman" w:hAnsi="Times New Roman" w:cs="Times New Roman"/>
                <w:b/>
                <w:sz w:val="26"/>
                <w:szCs w:val="26"/>
              </w:rPr>
              <w:t>БA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 КУЙКAЯPBИ </w:t>
            </w:r>
          </w:p>
          <w:p w:rsidR="004B0C51" w:rsidRPr="00A30C15" w:rsidRDefault="003F6662" w:rsidP="00C15C6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3F6662">
              <w:rPr>
                <w:rFonts w:ascii="Times New Roman" w:hAnsi="Times New Roman" w:cs="Times New Roman"/>
                <w:sz w:val="26"/>
                <w:szCs w:val="26"/>
              </w:rPr>
              <w:t>Суоярвский район, п. Лоймола, д. 4-к.)</w:t>
            </w:r>
            <w:r w:rsidRPr="003F666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4B0C51" w:rsidRDefault="003F6662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F91CB" wp14:editId="04F1F8B8">
                  <wp:extent cx="1738630" cy="1210945"/>
                  <wp:effectExtent l="0" t="0" r="0" b="8255"/>
                  <wp:docPr id="29" name="Рисунок 29" descr="https://turbaza.ru/images/bases/3073/d0d54840b3a0d515ed7e209feb0de7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rbaza.ru/images/bases/3073/d0d54840b3a0d515ed7e209feb0de7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05" cy="124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662" w:rsidRDefault="003F6662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t>150 м2.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4B0C51" w:rsidRDefault="003F6662" w:rsidP="00CA5867">
            <w:hyperlink r:id="rId81" w:history="1">
              <w:r w:rsidRPr="00EF556F">
                <w:rPr>
                  <w:rStyle w:val="a6"/>
                </w:rPr>
                <w:t>https://turbaza.ru/respublika-kareliya/id3073/</w:t>
              </w:r>
            </w:hyperlink>
            <w:r>
              <w:t xml:space="preserve"> </w:t>
            </w:r>
          </w:p>
          <w:p w:rsidR="00E26ADD" w:rsidRPr="004B0C51" w:rsidRDefault="00E26ADD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4B0C51" w:rsidRPr="004B0C51" w:rsidRDefault="004B0C51" w:rsidP="00F04D9F">
            <w:pPr>
              <w:jc w:val="center"/>
            </w:pPr>
          </w:p>
        </w:tc>
      </w:tr>
      <w:tr w:rsidR="00E26ADD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E26ADD" w:rsidRDefault="00E26AD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33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E26ADD" w:rsidRDefault="00E26ADD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База отдыха «Мурто»</w:t>
            </w:r>
          </w:p>
          <w:p w:rsidR="00E26ADD" w:rsidRPr="003F6662" w:rsidRDefault="00E26ADD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Суоярвский район, п. Лахколампи, урочище Мурто)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E26ADD" w:rsidRDefault="00E26ADD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AB8F8" wp14:editId="1C692A12">
                  <wp:extent cx="1723004" cy="1316736"/>
                  <wp:effectExtent l="0" t="0" r="0" b="0"/>
                  <wp:docPr id="30" name="Рисунок 30" descr="https://mirturbaz.ru/uploads/picture/pic/90633/big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rturbaz.ru/uploads/picture/pic/90633/big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21" cy="137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E26ADD" w:rsidRDefault="00E26ADD" w:rsidP="00CA5867">
            <w:hyperlink r:id="rId83" w:history="1">
              <w:r w:rsidRPr="00EF556F">
                <w:rPr>
                  <w:rStyle w:val="a6"/>
                </w:rPr>
                <w:t>https://mirturbaz.ru/russia/kareliya/murto</w:t>
              </w:r>
            </w:hyperlink>
            <w:r>
              <w:t xml:space="preserve"> </w:t>
            </w:r>
          </w:p>
          <w:p w:rsidR="00CF0E02" w:rsidRDefault="00CF0E02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E26ADD" w:rsidRPr="004B0C51" w:rsidRDefault="00E26ADD" w:rsidP="00F04D9F">
            <w:pPr>
              <w:jc w:val="center"/>
            </w:pPr>
            <w:r>
              <w:t>8(495)995-80-88</w:t>
            </w:r>
          </w:p>
        </w:tc>
      </w:tr>
      <w:tr w:rsidR="00CF0E02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CF0E02" w:rsidRDefault="00CF0E02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F0E02" w:rsidRDefault="00CF0E02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Дом, 1 комн.</w:t>
            </w:r>
          </w:p>
          <w:p w:rsidR="00CF0E02" w:rsidRPr="00CF0E02" w:rsidRDefault="00CF0E02" w:rsidP="003F66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0E02">
              <w:rPr>
                <w:rFonts w:ascii="Times New Roman" w:hAnsi="Times New Roman" w:cs="Times New Roman"/>
                <w:sz w:val="26"/>
                <w:szCs w:val="26"/>
              </w:rPr>
              <w:t>(Суоярвский район, п.Поросозеро, ул. Набережная,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F0E02">
              <w:rPr>
                <w:rFonts w:ascii="Times New Roman" w:hAnsi="Times New Roman" w:cs="Times New Roman"/>
                <w:sz w:val="26"/>
                <w:szCs w:val="26"/>
              </w:rPr>
              <w:t>д.19)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CF0E02" w:rsidRDefault="00CF0E02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5D1A7" wp14:editId="4824A871">
                  <wp:extent cx="1468831" cy="2115329"/>
                  <wp:effectExtent l="0" t="0" r="0" b="0"/>
                  <wp:docPr id="31" name="Рисунок 31" descr="https://70.img.avito.st/image/1/1.zEkYo7a5YKAuFOKtDPT3Z3cCYqamAuK2Lg9ioqoWZKI.MDFfX9CqgOZ8bjatyjuO_-ulo6CkQBmIbuVC86cZp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70.img.avito.st/image/1/1.zEkYo7a5YKAuFOKtDPT3Z3cCYqamAuK2Lg9ioqoWZKI.MDFfX9CqgOZ8bjatyjuO_-ulo6CkQBmIbuVC86cZp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98" cy="218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E02" w:rsidRDefault="00CF0E02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t>21 м2.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CF0E02" w:rsidRDefault="00CF0E02" w:rsidP="00CA5867">
            <w:hyperlink r:id="rId85" w:history="1">
              <w:r w:rsidRPr="00EF556F">
                <w:rPr>
                  <w:rStyle w:val="a6"/>
                </w:rPr>
                <w:t>https://www.avito.ru/porosozero/doma_dachi_kottedzhi/1-k._dom_21_m_2373655100?guestsDetailed=%7B%22version%22%3A1%2C%22totalCount%22%3A2%2C%22adultsCount%22%3A2%2C%22children%22%3A%5B%5D%7D</w:t>
              </w:r>
            </w:hyperlink>
            <w:r>
              <w:t xml:space="preserve"> </w:t>
            </w:r>
          </w:p>
          <w:p w:rsidR="00C15C66" w:rsidRDefault="00C15C66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CF0E02" w:rsidRDefault="00CF0E02" w:rsidP="00F04D9F">
            <w:pPr>
              <w:jc w:val="center"/>
            </w:pPr>
          </w:p>
        </w:tc>
      </w:tr>
      <w:tr w:rsidR="00C15C66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C15C66" w:rsidRDefault="00C15C66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15C66" w:rsidRDefault="00C15C66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Дом</w:t>
            </w:r>
          </w:p>
          <w:p w:rsidR="00C15C66" w:rsidRPr="00C15C66" w:rsidRDefault="00C15C66" w:rsidP="003F66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5C66">
              <w:rPr>
                <w:rFonts w:ascii="Times New Roman" w:hAnsi="Times New Roman" w:cs="Times New Roman"/>
                <w:sz w:val="26"/>
                <w:szCs w:val="26"/>
              </w:rPr>
              <w:t>(г. Суоярви, ул. Набережная, д.33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C15C66" w:rsidRDefault="00C15C66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AA50F" wp14:editId="42FA97C7">
                  <wp:extent cx="1715135" cy="1286887"/>
                  <wp:effectExtent l="0" t="0" r="0" b="8890"/>
                  <wp:docPr id="64" name="Рисунок 64" descr="https://images.cdn-cian.ru/images/posutochnyj-dom-suoyarvi-naberezhnaya-ulica-206499487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cdn-cian.ru/images/posutochnyj-dom-suoyarvi-naberezhnaya-ulica-206499487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66" cy="131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C66" w:rsidRDefault="00C15C66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t>90 м2.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C15C66" w:rsidRDefault="00C15C66" w:rsidP="00CA5867">
            <w:hyperlink r:id="rId87" w:history="1">
              <w:r w:rsidRPr="00EF556F">
                <w:rPr>
                  <w:rStyle w:val="a6"/>
                </w:rPr>
                <w:t>https://petrozavodsk.cian.ru/rent/suburban/296619991/</w:t>
              </w:r>
            </w:hyperlink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C15C66" w:rsidRPr="00C15C66" w:rsidRDefault="00C15C66" w:rsidP="00F04D9F">
            <w:pPr>
              <w:jc w:val="center"/>
            </w:pPr>
            <w:r w:rsidRPr="00C15C66">
              <w:rPr>
                <w:rFonts w:ascii="Arial" w:hAnsi="Arial" w:cs="Arial"/>
                <w:bCs/>
                <w:color w:val="152242"/>
                <w:spacing w:val="-8"/>
                <w:shd w:val="clear" w:color="auto" w:fill="FFFFFF"/>
              </w:rPr>
              <w:t>ID 111531591</w:t>
            </w:r>
            <w:r w:rsidRPr="00C15C66">
              <w:rPr>
                <w:rFonts w:ascii="Arial" w:hAnsi="Arial" w:cs="Arial"/>
                <w:bCs/>
                <w:color w:val="152242"/>
                <w:spacing w:val="-8"/>
                <w:shd w:val="clear" w:color="auto" w:fill="FFFFFF"/>
              </w:rPr>
              <w:t xml:space="preserve"> </w:t>
            </w:r>
          </w:p>
        </w:tc>
      </w:tr>
    </w:tbl>
    <w:p w:rsidR="001370BF" w:rsidRDefault="001370BF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880E45" w:rsidSect="00A30C15">
      <w:pgSz w:w="11906" w:h="16838"/>
      <w:pgMar w:top="1134" w:right="709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TNorms Regular">
    <w:altName w:val="Times New Roman"/>
    <w:panose1 w:val="00000000000000000000"/>
    <w:charset w:val="00"/>
    <w:family w:val="roman"/>
    <w:notTrueType/>
    <w:pitch w:val="default"/>
  </w:font>
  <w:font w:name="Oswald 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03A"/>
    <w:rsid w:val="00007C0A"/>
    <w:rsid w:val="000377E4"/>
    <w:rsid w:val="00063FE5"/>
    <w:rsid w:val="00077739"/>
    <w:rsid w:val="000921CC"/>
    <w:rsid w:val="00094F6B"/>
    <w:rsid w:val="000B248C"/>
    <w:rsid w:val="000C1850"/>
    <w:rsid w:val="000C29D2"/>
    <w:rsid w:val="000E3D84"/>
    <w:rsid w:val="000E5A36"/>
    <w:rsid w:val="000E7539"/>
    <w:rsid w:val="00101ACF"/>
    <w:rsid w:val="00103E03"/>
    <w:rsid w:val="00123202"/>
    <w:rsid w:val="001306F6"/>
    <w:rsid w:val="00130C39"/>
    <w:rsid w:val="001370BF"/>
    <w:rsid w:val="00151562"/>
    <w:rsid w:val="00165602"/>
    <w:rsid w:val="00166B95"/>
    <w:rsid w:val="00174DEF"/>
    <w:rsid w:val="0018705A"/>
    <w:rsid w:val="0019688D"/>
    <w:rsid w:val="00197809"/>
    <w:rsid w:val="001A4572"/>
    <w:rsid w:val="001B2B7E"/>
    <w:rsid w:val="001B6E83"/>
    <w:rsid w:val="001D3E70"/>
    <w:rsid w:val="001E4F44"/>
    <w:rsid w:val="001F3531"/>
    <w:rsid w:val="001F36B0"/>
    <w:rsid w:val="001F648A"/>
    <w:rsid w:val="001F6E8D"/>
    <w:rsid w:val="00213D67"/>
    <w:rsid w:val="00214A0B"/>
    <w:rsid w:val="00215A7B"/>
    <w:rsid w:val="00226F9D"/>
    <w:rsid w:val="00232C80"/>
    <w:rsid w:val="0024375E"/>
    <w:rsid w:val="00251AE6"/>
    <w:rsid w:val="00270554"/>
    <w:rsid w:val="00291C28"/>
    <w:rsid w:val="00292DBD"/>
    <w:rsid w:val="002A0FF4"/>
    <w:rsid w:val="002B078C"/>
    <w:rsid w:val="002C27A9"/>
    <w:rsid w:val="002E33C5"/>
    <w:rsid w:val="002F25BD"/>
    <w:rsid w:val="003155B7"/>
    <w:rsid w:val="003238A3"/>
    <w:rsid w:val="0033482C"/>
    <w:rsid w:val="003428AF"/>
    <w:rsid w:val="00355AF3"/>
    <w:rsid w:val="00380B8C"/>
    <w:rsid w:val="00382B8B"/>
    <w:rsid w:val="00382D9C"/>
    <w:rsid w:val="00384E84"/>
    <w:rsid w:val="00387DC1"/>
    <w:rsid w:val="00393F12"/>
    <w:rsid w:val="003A16C4"/>
    <w:rsid w:val="003A637F"/>
    <w:rsid w:val="003B157B"/>
    <w:rsid w:val="003B288A"/>
    <w:rsid w:val="003B4B67"/>
    <w:rsid w:val="003E54A7"/>
    <w:rsid w:val="003F6662"/>
    <w:rsid w:val="00413487"/>
    <w:rsid w:val="004179DF"/>
    <w:rsid w:val="004224D7"/>
    <w:rsid w:val="004231BE"/>
    <w:rsid w:val="004355F1"/>
    <w:rsid w:val="004438D1"/>
    <w:rsid w:val="00446679"/>
    <w:rsid w:val="00447135"/>
    <w:rsid w:val="00455A75"/>
    <w:rsid w:val="00466393"/>
    <w:rsid w:val="00477448"/>
    <w:rsid w:val="0048667C"/>
    <w:rsid w:val="004927E7"/>
    <w:rsid w:val="00494AD1"/>
    <w:rsid w:val="00497C72"/>
    <w:rsid w:val="004A1F3A"/>
    <w:rsid w:val="004A2F78"/>
    <w:rsid w:val="004A528E"/>
    <w:rsid w:val="004B0C51"/>
    <w:rsid w:val="004B69DE"/>
    <w:rsid w:val="004E0A08"/>
    <w:rsid w:val="004E559F"/>
    <w:rsid w:val="004F523C"/>
    <w:rsid w:val="00512356"/>
    <w:rsid w:val="00521D23"/>
    <w:rsid w:val="00524E24"/>
    <w:rsid w:val="0053017A"/>
    <w:rsid w:val="005355DE"/>
    <w:rsid w:val="00535C3B"/>
    <w:rsid w:val="00544B6B"/>
    <w:rsid w:val="005708C1"/>
    <w:rsid w:val="005762AA"/>
    <w:rsid w:val="00585D1F"/>
    <w:rsid w:val="00594D98"/>
    <w:rsid w:val="005A05A3"/>
    <w:rsid w:val="005A4FC4"/>
    <w:rsid w:val="005B7B65"/>
    <w:rsid w:val="005C0C75"/>
    <w:rsid w:val="005C5062"/>
    <w:rsid w:val="005C7E58"/>
    <w:rsid w:val="005D2AA0"/>
    <w:rsid w:val="005D5713"/>
    <w:rsid w:val="005F3D36"/>
    <w:rsid w:val="005F6BCD"/>
    <w:rsid w:val="00604C0F"/>
    <w:rsid w:val="0060502B"/>
    <w:rsid w:val="0062170D"/>
    <w:rsid w:val="00622A76"/>
    <w:rsid w:val="006351EC"/>
    <w:rsid w:val="006367CB"/>
    <w:rsid w:val="00657550"/>
    <w:rsid w:val="0069203A"/>
    <w:rsid w:val="006A22D2"/>
    <w:rsid w:val="006B2019"/>
    <w:rsid w:val="006B7623"/>
    <w:rsid w:val="006E2C45"/>
    <w:rsid w:val="006E3B89"/>
    <w:rsid w:val="006E3BFD"/>
    <w:rsid w:val="006F3067"/>
    <w:rsid w:val="00701E8B"/>
    <w:rsid w:val="00703B01"/>
    <w:rsid w:val="00703E0A"/>
    <w:rsid w:val="00704C82"/>
    <w:rsid w:val="0070774C"/>
    <w:rsid w:val="00711F47"/>
    <w:rsid w:val="007133D6"/>
    <w:rsid w:val="00715111"/>
    <w:rsid w:val="00721E14"/>
    <w:rsid w:val="00726235"/>
    <w:rsid w:val="00732CA0"/>
    <w:rsid w:val="007359EA"/>
    <w:rsid w:val="00746B66"/>
    <w:rsid w:val="00751EF1"/>
    <w:rsid w:val="00763326"/>
    <w:rsid w:val="00783739"/>
    <w:rsid w:val="007A2276"/>
    <w:rsid w:val="007A6562"/>
    <w:rsid w:val="007C48BE"/>
    <w:rsid w:val="007C79E3"/>
    <w:rsid w:val="007D1009"/>
    <w:rsid w:val="007D192F"/>
    <w:rsid w:val="007D34E4"/>
    <w:rsid w:val="007E69EF"/>
    <w:rsid w:val="007F1506"/>
    <w:rsid w:val="007F2B59"/>
    <w:rsid w:val="007F3D94"/>
    <w:rsid w:val="007F4F57"/>
    <w:rsid w:val="007F7A6D"/>
    <w:rsid w:val="008063E6"/>
    <w:rsid w:val="008165B3"/>
    <w:rsid w:val="008243A3"/>
    <w:rsid w:val="00843369"/>
    <w:rsid w:val="0084672F"/>
    <w:rsid w:val="0085531A"/>
    <w:rsid w:val="00855C94"/>
    <w:rsid w:val="00871AA3"/>
    <w:rsid w:val="008732B7"/>
    <w:rsid w:val="008769F2"/>
    <w:rsid w:val="00880E45"/>
    <w:rsid w:val="00880F39"/>
    <w:rsid w:val="00890B79"/>
    <w:rsid w:val="008A0E83"/>
    <w:rsid w:val="008A26FF"/>
    <w:rsid w:val="008A5E81"/>
    <w:rsid w:val="008B0507"/>
    <w:rsid w:val="008C0BC9"/>
    <w:rsid w:val="008C2417"/>
    <w:rsid w:val="008C33C8"/>
    <w:rsid w:val="008D02F2"/>
    <w:rsid w:val="008D1A5D"/>
    <w:rsid w:val="008D4DB1"/>
    <w:rsid w:val="008D77F1"/>
    <w:rsid w:val="008F4BAA"/>
    <w:rsid w:val="00910EC0"/>
    <w:rsid w:val="00942E46"/>
    <w:rsid w:val="00942FB1"/>
    <w:rsid w:val="00943827"/>
    <w:rsid w:val="00947858"/>
    <w:rsid w:val="009659B8"/>
    <w:rsid w:val="00967865"/>
    <w:rsid w:val="00975E28"/>
    <w:rsid w:val="00983F94"/>
    <w:rsid w:val="009952F7"/>
    <w:rsid w:val="009A1913"/>
    <w:rsid w:val="009D4FB6"/>
    <w:rsid w:val="009E3770"/>
    <w:rsid w:val="009F41B0"/>
    <w:rsid w:val="00A00CAD"/>
    <w:rsid w:val="00A05AE7"/>
    <w:rsid w:val="00A24761"/>
    <w:rsid w:val="00A30C15"/>
    <w:rsid w:val="00A31617"/>
    <w:rsid w:val="00A35982"/>
    <w:rsid w:val="00A443DB"/>
    <w:rsid w:val="00A44C8C"/>
    <w:rsid w:val="00A65AD2"/>
    <w:rsid w:val="00A77B51"/>
    <w:rsid w:val="00A83BDE"/>
    <w:rsid w:val="00A914EA"/>
    <w:rsid w:val="00A94299"/>
    <w:rsid w:val="00AB0940"/>
    <w:rsid w:val="00AB267F"/>
    <w:rsid w:val="00AC02C0"/>
    <w:rsid w:val="00AD5E19"/>
    <w:rsid w:val="00AE605D"/>
    <w:rsid w:val="00B034E9"/>
    <w:rsid w:val="00B03767"/>
    <w:rsid w:val="00B05809"/>
    <w:rsid w:val="00B119D2"/>
    <w:rsid w:val="00B14C88"/>
    <w:rsid w:val="00B168D7"/>
    <w:rsid w:val="00B22349"/>
    <w:rsid w:val="00B3397A"/>
    <w:rsid w:val="00B36567"/>
    <w:rsid w:val="00B406B4"/>
    <w:rsid w:val="00B4301A"/>
    <w:rsid w:val="00B43D17"/>
    <w:rsid w:val="00B4750E"/>
    <w:rsid w:val="00B54E67"/>
    <w:rsid w:val="00B61651"/>
    <w:rsid w:val="00B7249A"/>
    <w:rsid w:val="00B8401F"/>
    <w:rsid w:val="00B843AF"/>
    <w:rsid w:val="00BA0621"/>
    <w:rsid w:val="00BC0516"/>
    <w:rsid w:val="00BC27E9"/>
    <w:rsid w:val="00BD2225"/>
    <w:rsid w:val="00BE256D"/>
    <w:rsid w:val="00BE597C"/>
    <w:rsid w:val="00BF5DEF"/>
    <w:rsid w:val="00C05D9B"/>
    <w:rsid w:val="00C14252"/>
    <w:rsid w:val="00C15C66"/>
    <w:rsid w:val="00C21F9E"/>
    <w:rsid w:val="00C2233E"/>
    <w:rsid w:val="00C4389B"/>
    <w:rsid w:val="00C560E1"/>
    <w:rsid w:val="00C640C3"/>
    <w:rsid w:val="00C7174B"/>
    <w:rsid w:val="00C80128"/>
    <w:rsid w:val="00C87750"/>
    <w:rsid w:val="00C9001D"/>
    <w:rsid w:val="00C9164C"/>
    <w:rsid w:val="00CA0836"/>
    <w:rsid w:val="00CA5867"/>
    <w:rsid w:val="00CB39DD"/>
    <w:rsid w:val="00CB4741"/>
    <w:rsid w:val="00CD164E"/>
    <w:rsid w:val="00CD25C1"/>
    <w:rsid w:val="00CD3029"/>
    <w:rsid w:val="00CE551B"/>
    <w:rsid w:val="00CE5DC1"/>
    <w:rsid w:val="00CF0E02"/>
    <w:rsid w:val="00CF5C24"/>
    <w:rsid w:val="00D04205"/>
    <w:rsid w:val="00D224EE"/>
    <w:rsid w:val="00D275F1"/>
    <w:rsid w:val="00D304D6"/>
    <w:rsid w:val="00D45C3A"/>
    <w:rsid w:val="00D7596F"/>
    <w:rsid w:val="00D87583"/>
    <w:rsid w:val="00D924D1"/>
    <w:rsid w:val="00D97BAD"/>
    <w:rsid w:val="00DA0D30"/>
    <w:rsid w:val="00DA331C"/>
    <w:rsid w:val="00DD1C64"/>
    <w:rsid w:val="00DE1028"/>
    <w:rsid w:val="00DF2AD5"/>
    <w:rsid w:val="00E26ADD"/>
    <w:rsid w:val="00E36234"/>
    <w:rsid w:val="00E41669"/>
    <w:rsid w:val="00E461CC"/>
    <w:rsid w:val="00E46270"/>
    <w:rsid w:val="00E60502"/>
    <w:rsid w:val="00E6206D"/>
    <w:rsid w:val="00E62F80"/>
    <w:rsid w:val="00E6792B"/>
    <w:rsid w:val="00E80AF0"/>
    <w:rsid w:val="00E815DA"/>
    <w:rsid w:val="00E82508"/>
    <w:rsid w:val="00EB461C"/>
    <w:rsid w:val="00EE578B"/>
    <w:rsid w:val="00F01141"/>
    <w:rsid w:val="00F01DB1"/>
    <w:rsid w:val="00F04D9F"/>
    <w:rsid w:val="00F10D06"/>
    <w:rsid w:val="00F15A08"/>
    <w:rsid w:val="00F26A3E"/>
    <w:rsid w:val="00F27BD7"/>
    <w:rsid w:val="00F30BE7"/>
    <w:rsid w:val="00F379C0"/>
    <w:rsid w:val="00F5202E"/>
    <w:rsid w:val="00F804AF"/>
    <w:rsid w:val="00F86DF9"/>
    <w:rsid w:val="00F87BFF"/>
    <w:rsid w:val="00FA521C"/>
    <w:rsid w:val="00FB0186"/>
    <w:rsid w:val="00FB1AEE"/>
    <w:rsid w:val="00FB7CB7"/>
    <w:rsid w:val="00FC296A"/>
    <w:rsid w:val="00FC4BF0"/>
    <w:rsid w:val="00FD0744"/>
    <w:rsid w:val="00FE14F3"/>
    <w:rsid w:val="00FF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50935-B527-4508-BDC4-C5CA6DF1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9DD"/>
  </w:style>
  <w:style w:type="paragraph" w:styleId="1">
    <w:name w:val="heading 1"/>
    <w:basedOn w:val="a"/>
    <w:next w:val="a"/>
    <w:link w:val="10"/>
    <w:uiPriority w:val="9"/>
    <w:qFormat/>
    <w:rsid w:val="007E69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1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3D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E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1E1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91C2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81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E69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info-title-text">
    <w:name w:val="title-info-title-text"/>
    <w:basedOn w:val="a0"/>
    <w:rsid w:val="007E69EF"/>
  </w:style>
  <w:style w:type="character" w:customStyle="1" w:styleId="40">
    <w:name w:val="Заголовок 4 Знак"/>
    <w:basedOn w:val="a0"/>
    <w:link w:val="4"/>
    <w:uiPriority w:val="9"/>
    <w:rsid w:val="000E3D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B8401F"/>
    <w:pPr>
      <w:spacing w:after="0" w:line="240" w:lineRule="auto"/>
    </w:pPr>
  </w:style>
  <w:style w:type="character" w:styleId="a9">
    <w:name w:val="Strong"/>
    <w:basedOn w:val="a0"/>
    <w:uiPriority w:val="22"/>
    <w:qFormat/>
    <w:rsid w:val="00CA5867"/>
    <w:rPr>
      <w:b/>
      <w:bCs/>
    </w:rPr>
  </w:style>
  <w:style w:type="paragraph" w:styleId="aa">
    <w:name w:val="Normal (Web)"/>
    <w:basedOn w:val="a"/>
    <w:uiPriority w:val="99"/>
    <w:semiHidden/>
    <w:unhideWhenUsed/>
    <w:rsid w:val="00A3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vito.ru/suoyarvi/doma_dachi_kottedzhi/dom_180_m_na_uchastke_2_ga_1566765785" TargetMode="External"/><Relationship Id="rId18" Type="http://schemas.openxmlformats.org/officeDocument/2006/relationships/hyperlink" Target="https://vk.com/kartalo" TargetMode="External"/><Relationship Id="rId26" Type="http://schemas.openxmlformats.org/officeDocument/2006/relationships/hyperlink" Target="http://ingunavolok.ru/" TargetMode="External"/><Relationship Id="rId39" Type="http://schemas.openxmlformats.org/officeDocument/2006/relationships/hyperlink" Target="https://vk.com/bnochiru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101hotels.com/main/cities/suoyarvi/komfort_tsentr.html" TargetMode="External"/><Relationship Id="rId42" Type="http://schemas.openxmlformats.org/officeDocument/2006/relationships/hyperlink" Target="https://www.avito.ru/suoyarvi/komnaty/komnata_26m_v_6-k._12et._2164095781" TargetMode="External"/><Relationship Id="rId47" Type="http://schemas.openxmlformats.org/officeDocument/2006/relationships/hyperlink" Target="https://www.avito.ru/suoyarvi/doma_dachi_kottedzhi/kottedzh_55_m_na_uchastke_80_sot._1780834047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/><Relationship Id="rId63" Type="http://schemas.openxmlformats.org/officeDocument/2006/relationships/hyperlink" Target="https://kaleidoskop-karelii.ru/archives/9940" TargetMode="External"/><Relationship Id="rId68" Type="http://schemas.openxmlformats.org/officeDocument/2006/relationships/image" Target="media/image30.jpeg"/><Relationship Id="rId76" Type="http://schemas.openxmlformats.org/officeDocument/2006/relationships/image" Target="media/image34.jpeg"/><Relationship Id="rId84" Type="http://schemas.openxmlformats.org/officeDocument/2006/relationships/image" Target="media/image38.jpeg"/><Relationship Id="rId89" Type="http://schemas.openxmlformats.org/officeDocument/2006/relationships/theme" Target="theme/theme1.xml"/><Relationship Id="rId7" Type="http://schemas.openxmlformats.org/officeDocument/2006/relationships/hyperlink" Target="https://yandex.ru/maps/10933/republic-of-karelia/geo/komsomolskaya_ulitsa/1593041226/?ll=31.577027%2C61.920004&amp;z=15.29" TargetMode="External"/><Relationship Id="rId71" Type="http://schemas.openxmlformats.org/officeDocument/2006/relationships/hyperlink" Target="https://vk.com/club5996162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vk.com/away.php?to=http%3A%2F%2Ftri-solovia-karelia.ru&amp;cc_key=" TargetMode="External"/><Relationship Id="rId11" Type="http://schemas.openxmlformats.org/officeDocument/2006/relationships/hyperlink" Target="http://vegarus-hotel.ru/" TargetMode="External"/><Relationship Id="rId24" Type="http://schemas.openxmlformats.org/officeDocument/2006/relationships/hyperlink" Target="https://www.booking.com/hotel/ru/guest-house-on-mira-19.ru.html?aid=350687&amp;checkin=2019-08-08&amp;checkout=2019-08-09&amp;label=scZRFJ8G0FbxK7iyKfaycj6vuuZ2zFmLqKrKGIA&amp;room1=A%2CA&amp;show_room=254407905_174162653_5_2_0" TargetMode="External"/><Relationship Id="rId32" Type="http://schemas.openxmlformats.org/officeDocument/2006/relationships/hyperlink" Target="https://www.avito.ru/suoyarvi/kommercheskaya_nedvizhimost/svobodnogo_naznacheniya_600_m_2384819542" TargetMode="External"/><Relationship Id="rId37" Type="http://schemas.openxmlformats.org/officeDocument/2006/relationships/hyperlink" Target="https://www.booking.com/hotel/ru/lagilamba.ru.html" TargetMode="External"/><Relationship Id="rId40" Type="http://schemas.openxmlformats.org/officeDocument/2006/relationships/hyperlink" Target="https://www.avito.ru/suoyarvi/doma_dachi_kottedzhi/kottedzh_55_m_na_uchastke_100_sot._1516705030" TargetMode="External"/><Relationship Id="rId45" Type="http://schemas.openxmlformats.org/officeDocument/2006/relationships/hyperlink" Target="https://www.avito.ru/suoyarvi/doma_dachi_kottedzhi/kottedzh_38_m_na_uchastke_2_ga_1759414997" TargetMode="External"/><Relationship Id="rId53" Type="http://schemas.openxmlformats.org/officeDocument/2006/relationships/image" Target="media/image23.jpeg"/><Relationship Id="rId58" Type="http://schemas.openxmlformats.org/officeDocument/2006/relationships/hyperlink" Target="https://pihlaja.ru/" TargetMode="External"/><Relationship Id="rId66" Type="http://schemas.openxmlformats.org/officeDocument/2006/relationships/image" Target="media/image29.jpeg"/><Relationship Id="rId74" Type="http://schemas.openxmlformats.org/officeDocument/2006/relationships/image" Target="media/image33.jpeg"/><Relationship Id="rId79" Type="http://schemas.openxmlformats.org/officeDocument/2006/relationships/hyperlink" Target="https://www.google.com/search?q=%D0%93%D0%BE%D1%81%D1%82%D0%B5%D0%B2%D0%BE%D0%B9+%D0%B4%D0%BE%D0%BC+(%D0%A1%D1%83%D0%BE%D1%8F%D1%80%D0%B2%D1%81%D0%BA%D0%B8%D0%B9+%D1%80%D0%B0%D0%B9%D0%BE%D0%BD%2C+%D1%83%D1%80%D0%BE%D1%87%D0%B8%D1%89%D0%B5+%22%D0%91%D1%80%D0%BE%D0%B4%D0%BD%D0%BE%D0%B5%22%2C+%D0%A1%D0%A2+%22%D0%AD%D0%BD%D0%B5%D1%80%D0%B3%D0%B5%D1%82%D0%B8%D0%BA%22)&amp;oq=%D0%93%D0%BE%D1%81%D1%82%D0%B5%D0%B2%D0%BE%D0%B9+%D0%B4%D0%BE%D0%BC++(%D0%A1%D1%83%D0%BE%D1%8F%D1%80%D0%B2%D1%81%D0%BA%D0%B8%D0%B9+%D1%80%D0%B0%D0%B9%D0%BE%D0%BD%2C+%D1%83%D1%80%D0%BE%D1%87%D0%B8%D1%89%D0%B5+%22%D0%91%D1%80%D0%BE%D0%B4%D0%BD%D0%BE%D0%B5%22%2C+%D0%A1%D0%A2+%22%D0%AD%D0%BD%D0%B5%D1%80%D0%B3%D0%B5%D1%82%D0%B8%D0%BA%22)&amp;gs_lcrp=EgZjaHJvbWUyBggAEEUYOdIBCTI2MjBqMGoxNagCCLACAfEFYivkOg4azQPxBWIr5DoOGs0D&amp;sourceid=chrome&amp;ie=UTF-8" TargetMode="External"/><Relationship Id="rId87" Type="http://schemas.openxmlformats.org/officeDocument/2006/relationships/hyperlink" Target="https://petrozavodsk.cian.ru/rent/suburban/296619991/" TargetMode="External"/><Relationship Id="rId5" Type="http://schemas.openxmlformats.org/officeDocument/2006/relationships/hyperlink" Target="https://karelia-gostinica.ruhotel.su/" TargetMode="External"/><Relationship Id="rId61" Type="http://schemas.openxmlformats.org/officeDocument/2006/relationships/hyperlink" Target="https://yandex.ru/maps/org/u_ignoyly/199783425447/?ll=32.803007%2C61.993926&amp;z=10" TargetMode="External"/><Relationship Id="rId82" Type="http://schemas.openxmlformats.org/officeDocument/2006/relationships/image" Target="media/image37.jpeg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://hotelkomfort.ucoz.ru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avito.ru/suoyarvi/doma_dachi_kottedzhi/kottedzh_160_m_na_uchastke_100_sot._99725749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hyperlink" Target="https://vk.com/paparomasyo" TargetMode="External"/><Relationship Id="rId64" Type="http://schemas.openxmlformats.org/officeDocument/2006/relationships/image" Target="media/image28.jpeg"/><Relationship Id="rId69" Type="http://schemas.openxmlformats.org/officeDocument/2006/relationships/hyperlink" Target="https://travel.yandex.ru/hotels/republic-of-karelia/gostevoi-dom-prozrachnyi-bereg-2/" TargetMode="External"/><Relationship Id="rId77" Type="http://schemas.openxmlformats.org/officeDocument/2006/relationships/hyperlink" Target="https://kareliya.move.ru/objects/9268496709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mirturbaz.ru/russia/kareliya/villa-randu" TargetMode="External"/><Relationship Id="rId72" Type="http://schemas.openxmlformats.org/officeDocument/2006/relationships/image" Target="media/image32.jpeg"/><Relationship Id="rId80" Type="http://schemas.openxmlformats.org/officeDocument/2006/relationships/image" Target="media/image36.jpeg"/><Relationship Id="rId85" Type="http://schemas.openxmlformats.org/officeDocument/2006/relationships/hyperlink" Target="https://www.avito.ru/porosozero/doma_dachi_kottedzhi/1-k._dom_21_m_2373655100?guestsDetailed=%7B%22version%22%3A1%2C%22totalCount%22%3A2%2C%22adultsCount%22%3A2%2C%22children%22%3A%5B%5D%7D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avito.ru/suoyarvi/doma_dachi_kottedzhi/kottedzh_60_m_na_uchastke_100_sot._662478791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7.jpeg"/><Relationship Id="rId46" Type="http://schemas.openxmlformats.org/officeDocument/2006/relationships/image" Target="media/image20.jpeg"/><Relationship Id="rId59" Type="http://schemas.openxmlformats.org/officeDocument/2006/relationships/hyperlink" Target="https://www.google.com/search?q=%D0%A5%D1%83%D1%82%D0%BE%D1%80+%D0%9A%D0%B0%D1%80%D0%B5%D0%BB%D1%8C%D1%81%D0%BA%D0%B0%D1%8F+%D1%80%D1%8F%D0%B1%D0%B8%D0%BD%D0%B0+%28+%D0%93%D0%BE%D1%81%D1%82%D0%B5%D0%B2%D0%BE%D0%B9+%D0%BA%D0%BE%D0%BC%D0%BF%D0%BB%D0%B5%D0%BA%D1%81+%C2%ABKarjalan+pihlaja%C2%BB+%29&amp;sca_esv=ee92d9274d46c89f&amp;ei=M3O5aIrRBLaC1fIP8MagwAk&amp;ved=0ahUKEwjKtrjw-76PAxU2QVUIHXAjCJgQ4dUDCBA&amp;uact=5&amp;oq=%D0%A5%D1%83%D1%82%D0%BE%D1%80+%D0%9A%D0%B0%D1%80%D0%B5%D0%BB%D1%8C%D1%81%D0%BA%D0%B0%D1%8F+%D1%80%D1%8F%D0%B1%D0%B8%D0%BD%D0%B0+%28+%D0%93%D0%BE%D1%81%D1%82%D0%B5%D0%B2%D0%BE%D0%B9+%D0%BA%D0%BE%D0%BC%D0%BF%D0%BB%D0%B5%D0%BA%D1%81+%C2%ABKarjalan+pihlaja%C2%BB+%29&amp;gs_lp=Egxnd3Mtd2l6LXNlcnAiZ9Cl0YPRgtC-0YAg0JrQsNGA0LXQu9GM0YHQutCw0Y8g0YDRj9Cx0LjQvdCwICgg0JPQvtGB0YLQtdCy0L7QuSDQutC-0LzQv9C70LXQutGBIMKrS2FyamFsYW4gcGlobGFqYcK7IClIxRdQuw5Yuw5wAXgAkAEAmAE7oAE7qgEBMbgBA8gBAPgBAfgBApgCAaACCagCFMICGRAuGIAEGNEDGEMYtAIYxwEYigUY6gLYAQHCAhMQABiABBhDGLQCGIoFGOoC2AEBwgITEC4YgAQYQxi0AhiKBRjqAtgBAcICEBAAGAMYtAIY6gIYjwHYAQLCAhAQLhgDGLQCGOoCGI8B2AECmAMJ8QVdWmyytn_bBLoGBAgBGAe6BgYIAhABGAqSBwExoAebAbIHALgHAMIHAzItMcgHBw&amp;sclient=gws-wiz-serp" TargetMode="External"/><Relationship Id="rId67" Type="http://schemas.openxmlformats.org/officeDocument/2006/relationships/hyperlink" Target="https://yandex.ru/maps/org/lyuks_kottedzhi/8243783329/?ll=32.803007%2C61.993926&amp;z=10" TargetMode="External"/><Relationship Id="rId20" Type="http://schemas.openxmlformats.org/officeDocument/2006/relationships/hyperlink" Target="https://www.avito.ru/suoyarvi/doma_dachi_kottedzhi/kottedzh_90_m_na_uchastke_10_sot._2057116862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www.avito.ru/suoyarvi/doma_dachi_kottedzhi/2-k._dom_64_m_4762377661?context=H4sIAAAAAAAA_wEfAOD_YToxOntzOjEzOiJsb2NhbFByaW9yaXR5IjtiOjA7fQseF2QfAAAA&amp;guestsDetailed=%7B%22version%22%3A1%2C%22totalCount%22%3A2%2C%22adultsCount%22%3A2%2C%22children%22%3A%5B%5D%7D" TargetMode="External"/><Relationship Id="rId62" Type="http://schemas.openxmlformats.org/officeDocument/2006/relationships/image" Target="media/image27.jpeg"/><Relationship Id="rId70" Type="http://schemas.openxmlformats.org/officeDocument/2006/relationships/image" Target="media/image31.jpeg"/><Relationship Id="rId75" Type="http://schemas.openxmlformats.org/officeDocument/2006/relationships/hyperlink" Target="https://tvil.ru/city/suoyarvi/camps/1246953/?utm_referrer=https%3A%2F%2Fwww.google.com%2F" TargetMode="External"/><Relationship Id="rId83" Type="http://schemas.openxmlformats.org/officeDocument/2006/relationships/hyperlink" Target="https://mirturbaz.ru/russia/kareliya/murto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vk.com/club100217685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vk.com/trysolovja" TargetMode="External"/><Relationship Id="rId36" Type="http://schemas.openxmlformats.org/officeDocument/2006/relationships/hyperlink" Target="https://kareliya.move.ru/objects/respublika_kareliya_gorod_suoyarvi_suoyarvskiy_rayon_ul_ozernaya_2272475538/" TargetMode="External"/><Relationship Id="rId49" Type="http://schemas.openxmlformats.org/officeDocument/2006/relationships/hyperlink" Target="https://www.avito.ru/suoyarvi/doma_dachi_kottedzhi/kottedzh_42_m_na_uchastke_2_ga_2164659220" TargetMode="External"/><Relationship Id="rId57" Type="http://schemas.openxmlformats.org/officeDocument/2006/relationships/image" Target="media/image25.png"/><Relationship Id="rId10" Type="http://schemas.openxmlformats.org/officeDocument/2006/relationships/image" Target="media/image4.jpeg"/><Relationship Id="rId31" Type="http://schemas.openxmlformats.org/officeDocument/2006/relationships/image" Target="media/image14.jpeg"/><Relationship Id="rId44" Type="http://schemas.openxmlformats.org/officeDocument/2006/relationships/hyperlink" Target="http://kzakati.ru/" TargetMode="External"/><Relationship Id="rId52" Type="http://schemas.openxmlformats.org/officeDocument/2006/relationships/hyperlink" Target="tel:79116668886" TargetMode="External"/><Relationship Id="rId60" Type="http://schemas.openxmlformats.org/officeDocument/2006/relationships/image" Target="media/image26.jpeg"/><Relationship Id="rId65" Type="http://schemas.openxmlformats.org/officeDocument/2006/relationships/hyperlink" Target="https://mirturbaz.ru/russia/kareliya/melichuyarvi" TargetMode="External"/><Relationship Id="rId73" Type="http://schemas.openxmlformats.org/officeDocument/2006/relationships/hyperlink" Target="https://yandex.ru/maps/org/krasnyye_kamni/142319921777/?ll=32.329608%2C62.390901&amp;z=9" TargetMode="External"/><Relationship Id="rId78" Type="http://schemas.openxmlformats.org/officeDocument/2006/relationships/image" Target="media/image35.jpeg"/><Relationship Id="rId81" Type="http://schemas.openxmlformats.org/officeDocument/2006/relationships/hyperlink" Target="https://turbaza.ru/respublika-kareliya/id3073/" TargetMode="External"/><Relationship Id="rId86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1906</Words>
  <Characters>10867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</dc:creator>
  <cp:keywords/>
  <dc:description/>
  <cp:lastModifiedBy>Фомина А Н</cp:lastModifiedBy>
  <cp:revision>13</cp:revision>
  <cp:lastPrinted>2020-11-25T11:26:00Z</cp:lastPrinted>
  <dcterms:created xsi:type="dcterms:W3CDTF">2025-09-04T09:17:00Z</dcterms:created>
  <dcterms:modified xsi:type="dcterms:W3CDTF">2025-09-04T12:48:00Z</dcterms:modified>
</cp:coreProperties>
</file>